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2"/>
        <w:gridCol w:w="4874"/>
      </w:tblGrid>
      <w:tr w:rsidR="000318FB" w:rsidRPr="002C4430" w14:paraId="630CF1A1" w14:textId="77777777" w:rsidTr="000318FB">
        <w:trPr>
          <w:trHeight w:val="454"/>
        </w:trPr>
        <w:tc>
          <w:tcPr>
            <w:tcW w:w="4981" w:type="dxa"/>
            <w:vAlign w:val="center"/>
          </w:tcPr>
          <w:p w14:paraId="630CF19F" w14:textId="1DC56FDA"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9F5F80">
              <w:rPr>
                <w:rFonts w:ascii="Arial" w:hAnsi="Arial" w:cs="Arial"/>
                <w:bCs/>
                <w:color w:val="373536"/>
                <w:sz w:val="22"/>
                <w:szCs w:val="22"/>
              </w:rPr>
              <w:t>Cleaner</w:t>
            </w:r>
            <w:r w:rsidR="00A175A0">
              <w:rPr>
                <w:rFonts w:ascii="Arial" w:hAnsi="Arial" w:cs="Arial"/>
                <w:bCs/>
                <w:color w:val="373536"/>
                <w:sz w:val="22"/>
                <w:szCs w:val="22"/>
              </w:rPr>
              <w:t xml:space="preserve"> (5 Hours)</w:t>
            </w:r>
          </w:p>
        </w:tc>
        <w:tc>
          <w:tcPr>
            <w:tcW w:w="4981" w:type="dxa"/>
            <w:vAlign w:val="center"/>
          </w:tcPr>
          <w:p w14:paraId="0B5145CE" w14:textId="77777777" w:rsidR="00A175A0" w:rsidRDefault="001728E4" w:rsidP="00A175A0">
            <w:pPr>
              <w:rPr>
                <w:rFonts w:ascii="Arial" w:hAnsi="Arial" w:cs="Arial"/>
                <w:b/>
                <w:sz w:val="22"/>
                <w:szCs w:val="22"/>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A175A0" w:rsidRPr="00A175A0">
              <w:rPr>
                <w:rFonts w:ascii="Arial" w:hAnsi="Arial" w:cs="Arial"/>
                <w:b/>
                <w:sz w:val="22"/>
                <w:szCs w:val="22"/>
              </w:rPr>
              <w:t xml:space="preserve">Immaculate Heart of Mary, Malvern Gardens, Lobley Hill, Gateshead, NE11 9LL </w:t>
            </w:r>
          </w:p>
          <w:p w14:paraId="75F6665E" w14:textId="0770BEB8" w:rsidR="00A175A0" w:rsidRPr="00A175A0" w:rsidRDefault="00A175A0" w:rsidP="00A175A0">
            <w:pPr>
              <w:rPr>
                <w:rFonts w:ascii="Arial" w:hAnsi="Arial" w:cs="Arial"/>
                <w:b/>
                <w:sz w:val="22"/>
                <w:szCs w:val="22"/>
              </w:rPr>
            </w:pPr>
            <w:r w:rsidRPr="00A175A0">
              <w:rPr>
                <w:rFonts w:ascii="Arial" w:hAnsi="Arial" w:cs="Arial"/>
                <w:b/>
                <w:sz w:val="22"/>
                <w:szCs w:val="22"/>
              </w:rPr>
              <w:t>and</w:t>
            </w:r>
          </w:p>
          <w:p w14:paraId="630CF1A0" w14:textId="08C22B8C" w:rsidR="000318FB" w:rsidRPr="00D70980" w:rsidRDefault="00A175A0" w:rsidP="00A175A0">
            <w:pPr>
              <w:rPr>
                <w:rFonts w:ascii="Arial" w:hAnsi="Arial" w:cs="Arial"/>
                <w:b/>
                <w:sz w:val="22"/>
                <w:szCs w:val="22"/>
                <w:lang w:val="en-US"/>
              </w:rPr>
            </w:pPr>
            <w:r w:rsidRPr="00A175A0">
              <w:rPr>
                <w:rFonts w:ascii="Arial" w:hAnsi="Arial" w:cs="Arial"/>
                <w:b/>
                <w:sz w:val="22"/>
                <w:szCs w:val="22"/>
              </w:rPr>
              <w:t>St Mary, Dockendale Lane, Whickham, Newcastle upon Tyne, NE16 4EN</w:t>
            </w: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51C4AEAA"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Emily Robb, HR Assistant</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lastRenderedPageBreak/>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1A5B5866" w14:textId="77777777" w:rsidR="007C217D" w:rsidRDefault="007C217D">
      <w:pPr>
        <w:rPr>
          <w:rFonts w:ascii="Arial" w:hAnsi="Arial" w:cs="Arial"/>
        </w:rPr>
      </w:pPr>
    </w:p>
    <w:p w14:paraId="678BBE3F" w14:textId="77777777" w:rsidR="007C217D" w:rsidRDefault="007C217D">
      <w:pPr>
        <w:rPr>
          <w:rFonts w:ascii="Arial" w:hAnsi="Arial" w:cs="Arial"/>
        </w:rPr>
      </w:pPr>
    </w:p>
    <w:p w14:paraId="7D52692F" w14:textId="77777777" w:rsidR="007C217D" w:rsidRDefault="007C217D">
      <w:pPr>
        <w:rPr>
          <w:rFonts w:ascii="Arial" w:hAnsi="Arial" w:cs="Arial"/>
        </w:rPr>
      </w:pPr>
    </w:p>
    <w:p w14:paraId="7F466505" w14:textId="77777777" w:rsidR="007C217D" w:rsidRDefault="007C217D">
      <w:pPr>
        <w:rPr>
          <w:rFonts w:ascii="Arial" w:hAnsi="Arial" w:cs="Arial"/>
        </w:rPr>
      </w:pPr>
    </w:p>
    <w:p w14:paraId="39E44FD7" w14:textId="77777777" w:rsidR="007C217D" w:rsidRDefault="007C217D">
      <w:pPr>
        <w:rPr>
          <w:rFonts w:ascii="Arial" w:hAnsi="Arial" w:cs="Arial"/>
        </w:rPr>
      </w:pPr>
    </w:p>
    <w:p w14:paraId="1C978184" w14:textId="77777777" w:rsidR="007C217D" w:rsidRDefault="007C217D">
      <w:pPr>
        <w:rPr>
          <w:rFonts w:ascii="Arial" w:hAnsi="Arial" w:cs="Arial"/>
        </w:rPr>
      </w:pPr>
    </w:p>
    <w:p w14:paraId="53912ED0" w14:textId="77777777" w:rsidR="007C217D" w:rsidRDefault="007C217D">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Default="002C4430" w:rsidP="00F03ED9">
      <w:pPr>
        <w:jc w:val="both"/>
        <w:rPr>
          <w:rFonts w:ascii="Arial" w:hAnsi="Arial" w:cs="Arial"/>
          <w:sz w:val="22"/>
          <w:szCs w:val="22"/>
        </w:rPr>
      </w:pPr>
    </w:p>
    <w:p w14:paraId="1213F1C9" w14:textId="77777777" w:rsidR="007C217D" w:rsidRDefault="007C217D" w:rsidP="00F03ED9">
      <w:pPr>
        <w:jc w:val="both"/>
        <w:rPr>
          <w:rFonts w:ascii="Arial" w:hAnsi="Arial" w:cs="Arial"/>
          <w:sz w:val="22"/>
          <w:szCs w:val="22"/>
        </w:rPr>
      </w:pPr>
    </w:p>
    <w:p w14:paraId="0D5B7798" w14:textId="77777777" w:rsidR="007C217D" w:rsidRDefault="007C217D" w:rsidP="00F03ED9">
      <w:pPr>
        <w:jc w:val="both"/>
        <w:rPr>
          <w:rFonts w:ascii="Arial" w:hAnsi="Arial" w:cs="Arial"/>
          <w:sz w:val="22"/>
          <w:szCs w:val="22"/>
        </w:rPr>
      </w:pPr>
    </w:p>
    <w:p w14:paraId="0A02C61F" w14:textId="77777777" w:rsidR="007C217D" w:rsidRDefault="007C217D" w:rsidP="00F03ED9">
      <w:pPr>
        <w:jc w:val="both"/>
        <w:rPr>
          <w:rFonts w:ascii="Arial" w:hAnsi="Arial" w:cs="Arial"/>
          <w:sz w:val="22"/>
          <w:szCs w:val="22"/>
        </w:rPr>
      </w:pPr>
    </w:p>
    <w:p w14:paraId="261DEF9E" w14:textId="77777777" w:rsidR="007C217D" w:rsidRDefault="007C217D" w:rsidP="00F03ED9">
      <w:pPr>
        <w:jc w:val="both"/>
        <w:rPr>
          <w:rFonts w:ascii="Arial" w:hAnsi="Arial" w:cs="Arial"/>
          <w:sz w:val="22"/>
          <w:szCs w:val="22"/>
        </w:rPr>
      </w:pPr>
    </w:p>
    <w:p w14:paraId="39CED98D" w14:textId="77777777" w:rsidR="007C217D" w:rsidRDefault="007C217D" w:rsidP="00F03ED9">
      <w:pPr>
        <w:jc w:val="both"/>
        <w:rPr>
          <w:rFonts w:ascii="Arial" w:hAnsi="Arial" w:cs="Arial"/>
          <w:sz w:val="22"/>
          <w:szCs w:val="22"/>
        </w:rPr>
      </w:pPr>
    </w:p>
    <w:p w14:paraId="0094BB04" w14:textId="77777777" w:rsidR="007C217D" w:rsidRDefault="007C217D" w:rsidP="00F03ED9">
      <w:pPr>
        <w:jc w:val="both"/>
        <w:rPr>
          <w:rFonts w:ascii="Arial" w:hAnsi="Arial" w:cs="Arial"/>
          <w:sz w:val="22"/>
          <w:szCs w:val="22"/>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If Yes,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The Diocese of Hexham and Newcastle is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DB49D" w14:textId="77777777" w:rsidR="007227E4" w:rsidRDefault="007227E4" w:rsidP="00F03ED9">
      <w:r>
        <w:separator/>
      </w:r>
    </w:p>
  </w:endnote>
  <w:endnote w:type="continuationSeparator" w:id="0">
    <w:p w14:paraId="13E72716" w14:textId="77777777" w:rsidR="007227E4" w:rsidRDefault="007227E4"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557D7" w14:textId="77777777" w:rsidR="007227E4" w:rsidRDefault="007227E4" w:rsidP="00F03ED9">
      <w:r>
        <w:separator/>
      </w:r>
    </w:p>
  </w:footnote>
  <w:footnote w:type="continuationSeparator" w:id="0">
    <w:p w14:paraId="60E625A6" w14:textId="77777777" w:rsidR="007227E4" w:rsidRDefault="007227E4"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97DD3"/>
    <w:rsid w:val="001B1F33"/>
    <w:rsid w:val="001F0746"/>
    <w:rsid w:val="001F6485"/>
    <w:rsid w:val="002144EC"/>
    <w:rsid w:val="00235C7D"/>
    <w:rsid w:val="00281EFF"/>
    <w:rsid w:val="002968C9"/>
    <w:rsid w:val="002C4430"/>
    <w:rsid w:val="00312945"/>
    <w:rsid w:val="0031698A"/>
    <w:rsid w:val="00327F48"/>
    <w:rsid w:val="00351C58"/>
    <w:rsid w:val="003635BD"/>
    <w:rsid w:val="00371794"/>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B060D"/>
    <w:rsid w:val="006B352D"/>
    <w:rsid w:val="006D295A"/>
    <w:rsid w:val="0071140B"/>
    <w:rsid w:val="007227E4"/>
    <w:rsid w:val="0077573F"/>
    <w:rsid w:val="007A670B"/>
    <w:rsid w:val="007B172A"/>
    <w:rsid w:val="007C217D"/>
    <w:rsid w:val="007C4477"/>
    <w:rsid w:val="007D6AA0"/>
    <w:rsid w:val="00876F62"/>
    <w:rsid w:val="008B15A0"/>
    <w:rsid w:val="008D1D96"/>
    <w:rsid w:val="00915D0E"/>
    <w:rsid w:val="00950023"/>
    <w:rsid w:val="00951000"/>
    <w:rsid w:val="00961BF4"/>
    <w:rsid w:val="00974D50"/>
    <w:rsid w:val="00982C4A"/>
    <w:rsid w:val="009858DE"/>
    <w:rsid w:val="009F5F80"/>
    <w:rsid w:val="00A115B7"/>
    <w:rsid w:val="00A154CC"/>
    <w:rsid w:val="00A162E1"/>
    <w:rsid w:val="00A175A0"/>
    <w:rsid w:val="00A22738"/>
    <w:rsid w:val="00A50B3F"/>
    <w:rsid w:val="00A54D2E"/>
    <w:rsid w:val="00AA689E"/>
    <w:rsid w:val="00AF405E"/>
    <w:rsid w:val="00B2318F"/>
    <w:rsid w:val="00B3017E"/>
    <w:rsid w:val="00B3420D"/>
    <w:rsid w:val="00BA2C08"/>
    <w:rsid w:val="00C25021"/>
    <w:rsid w:val="00C3750A"/>
    <w:rsid w:val="00C4363B"/>
    <w:rsid w:val="00C463B1"/>
    <w:rsid w:val="00C87938"/>
    <w:rsid w:val="00CA5023"/>
    <w:rsid w:val="00CC4D35"/>
    <w:rsid w:val="00D1038F"/>
    <w:rsid w:val="00D21FDE"/>
    <w:rsid w:val="00D5060A"/>
    <w:rsid w:val="00D70980"/>
    <w:rsid w:val="00D755DF"/>
    <w:rsid w:val="00DB2A98"/>
    <w:rsid w:val="00DB6291"/>
    <w:rsid w:val="00DC5B04"/>
    <w:rsid w:val="00DE00CF"/>
    <w:rsid w:val="00DE5324"/>
    <w:rsid w:val="00DF21EF"/>
    <w:rsid w:val="00DF3062"/>
    <w:rsid w:val="00E02AA3"/>
    <w:rsid w:val="00E20382"/>
    <w:rsid w:val="00E56E85"/>
    <w:rsid w:val="00ED1FB0"/>
    <w:rsid w:val="00EF0395"/>
    <w:rsid w:val="00EF1299"/>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2.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3.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4.xml><?xml version="1.0" encoding="utf-8"?>
<ds:datastoreItem xmlns:ds="http://schemas.openxmlformats.org/officeDocument/2006/customXml" ds:itemID="{43129351-7EE3-44DB-A3F9-8DF44CE60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4</cp:revision>
  <cp:lastPrinted>2012-10-05T14:08:00Z</cp:lastPrinted>
  <dcterms:created xsi:type="dcterms:W3CDTF">2026-04-29T10:07:00Z</dcterms:created>
  <dcterms:modified xsi:type="dcterms:W3CDTF">2026-04-29T10:08:00Z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