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BC8F7" w14:textId="77777777" w:rsidR="00EC1EC7" w:rsidRPr="002526FD" w:rsidRDefault="00EC1EC7" w:rsidP="00EC1EC7">
      <w:pPr>
        <w:spacing w:after="0" w:line="240" w:lineRule="auto"/>
        <w:jc w:val="center"/>
        <w:rPr>
          <w:rFonts w:ascii="Arial" w:eastAsia="Calibri" w:hAnsi="Arial" w:cs="Arial"/>
          <w:b/>
          <w:bCs/>
        </w:rPr>
      </w:pPr>
    </w:p>
    <w:p w14:paraId="06905230" w14:textId="77777777" w:rsidR="00296468" w:rsidRPr="002526FD" w:rsidRDefault="00296468" w:rsidP="00EC1EC7">
      <w:pPr>
        <w:spacing w:after="0" w:line="240" w:lineRule="auto"/>
        <w:jc w:val="center"/>
        <w:rPr>
          <w:rFonts w:ascii="Arial" w:eastAsia="Calibri" w:hAnsi="Arial" w:cs="Arial"/>
          <w:b/>
          <w:bCs/>
        </w:rPr>
      </w:pPr>
    </w:p>
    <w:p w14:paraId="215BAE0E" w14:textId="1B69BBE7" w:rsidR="00EC1EC7" w:rsidRPr="002526FD" w:rsidRDefault="00EC1EC7" w:rsidP="00EC1EC7">
      <w:pPr>
        <w:spacing w:after="0" w:line="240" w:lineRule="auto"/>
        <w:jc w:val="center"/>
        <w:rPr>
          <w:rFonts w:ascii="Arial" w:eastAsia="Calibri" w:hAnsi="Arial" w:cs="Arial"/>
          <w:b/>
          <w:bCs/>
        </w:rPr>
      </w:pPr>
      <w:r w:rsidRPr="002526FD">
        <w:rPr>
          <w:rFonts w:ascii="Arial" w:eastAsia="Calibri" w:hAnsi="Arial" w:cs="Arial"/>
          <w:b/>
          <w:bCs/>
        </w:rPr>
        <w:t xml:space="preserve">ADMINISTRATOR </w:t>
      </w:r>
      <w:r w:rsidR="003C0B93" w:rsidRPr="002526FD">
        <w:rPr>
          <w:rFonts w:ascii="Arial" w:eastAsia="Calibri" w:hAnsi="Arial" w:cs="Arial"/>
          <w:b/>
          <w:bCs/>
        </w:rPr>
        <w:t>-</w:t>
      </w:r>
      <w:r w:rsidRPr="002526FD">
        <w:rPr>
          <w:rFonts w:ascii="Arial" w:eastAsia="Calibri" w:hAnsi="Arial" w:cs="Arial"/>
          <w:b/>
          <w:bCs/>
        </w:rPr>
        <w:t xml:space="preserve"> </w:t>
      </w:r>
      <w:r w:rsidR="005361BE" w:rsidRPr="002526FD">
        <w:rPr>
          <w:rFonts w:ascii="Arial" w:eastAsia="Calibri" w:hAnsi="Arial" w:cs="Arial"/>
          <w:b/>
          <w:bCs/>
        </w:rPr>
        <w:t xml:space="preserve">YOUTH MINISTRY TRUST </w:t>
      </w:r>
      <w:r w:rsidR="00DB3EBF" w:rsidRPr="002526FD">
        <w:rPr>
          <w:rFonts w:ascii="Arial" w:eastAsia="Calibri" w:hAnsi="Arial" w:cs="Arial"/>
          <w:b/>
          <w:bCs/>
        </w:rPr>
        <w:t>(YMT)</w:t>
      </w:r>
    </w:p>
    <w:p w14:paraId="0405E3C1" w14:textId="77777777" w:rsidR="001D12E1" w:rsidRPr="002526FD" w:rsidRDefault="002B7655" w:rsidP="00EC1EC7">
      <w:pPr>
        <w:spacing w:after="0" w:line="240" w:lineRule="auto"/>
        <w:jc w:val="center"/>
        <w:rPr>
          <w:rFonts w:ascii="Arial" w:eastAsia="Calibri" w:hAnsi="Arial" w:cs="Arial"/>
          <w:b/>
          <w:bCs/>
        </w:rPr>
      </w:pPr>
      <w:r w:rsidRPr="002526FD">
        <w:rPr>
          <w:rFonts w:ascii="Arial" w:eastAsia="Calibri" w:hAnsi="Arial" w:cs="Arial"/>
          <w:b/>
          <w:bCs/>
        </w:rPr>
        <w:tab/>
      </w:r>
    </w:p>
    <w:p w14:paraId="25D365E5" w14:textId="7CCA96A8" w:rsidR="0062154D" w:rsidRPr="002526FD" w:rsidRDefault="00A13DB3" w:rsidP="00A13DB3">
      <w:pPr>
        <w:spacing w:after="0" w:line="240" w:lineRule="auto"/>
        <w:jc w:val="center"/>
        <w:rPr>
          <w:rFonts w:ascii="Arial" w:eastAsia="Calibri" w:hAnsi="Arial" w:cs="Arial"/>
          <w:b/>
          <w:bCs/>
        </w:rPr>
      </w:pPr>
      <w:r w:rsidRPr="002526FD">
        <w:rPr>
          <w:rFonts w:ascii="Arial" w:eastAsia="Calibri" w:hAnsi="Arial" w:cs="Arial"/>
          <w:b/>
          <w:bCs/>
        </w:rPr>
        <w:t xml:space="preserve">NEW YEAR NEW </w:t>
      </w:r>
      <w:r w:rsidRPr="002526FD">
        <w:rPr>
          <w:rFonts w:ascii="Arial" w:eastAsia="Calibri" w:hAnsi="Arial" w:cs="Arial"/>
          <w:b/>
          <w:bCs/>
        </w:rPr>
        <w:t xml:space="preserve">OPPORTUNITY  </w:t>
      </w:r>
    </w:p>
    <w:p w14:paraId="323870BF" w14:textId="7E92C4D8" w:rsidR="00901559" w:rsidRPr="002526FD" w:rsidRDefault="002B7655" w:rsidP="0062154D">
      <w:pPr>
        <w:spacing w:after="0" w:line="240" w:lineRule="auto"/>
        <w:jc w:val="center"/>
        <w:rPr>
          <w:rFonts w:ascii="Arial" w:eastAsia="Calibri" w:hAnsi="Arial" w:cs="Arial"/>
          <w:b/>
          <w:bCs/>
        </w:rPr>
      </w:pPr>
      <w:r w:rsidRPr="002526FD">
        <w:rPr>
          <w:rFonts w:ascii="Arial" w:eastAsia="Calibri" w:hAnsi="Arial" w:cs="Arial"/>
          <w:b/>
          <w:bCs/>
        </w:rPr>
        <w:t>ORGANISING WITH PURPOSE</w:t>
      </w:r>
      <w:r w:rsidR="0062154D" w:rsidRPr="002526FD">
        <w:rPr>
          <w:rFonts w:ascii="Arial" w:eastAsia="Calibri" w:hAnsi="Arial" w:cs="Arial"/>
          <w:b/>
          <w:bCs/>
        </w:rPr>
        <w:t xml:space="preserve"> - </w:t>
      </w:r>
      <w:r w:rsidR="00E24C85" w:rsidRPr="002526FD">
        <w:rPr>
          <w:rFonts w:ascii="Arial" w:eastAsia="Calibri" w:hAnsi="Arial" w:cs="Arial"/>
          <w:b/>
          <w:bCs/>
        </w:rPr>
        <w:t>EMPOWERING YOUNG LIVES</w:t>
      </w:r>
    </w:p>
    <w:p w14:paraId="1A8A2371" w14:textId="77777777" w:rsidR="00FB67D1" w:rsidRPr="002526FD" w:rsidRDefault="00FB67D1" w:rsidP="00EC1EC7">
      <w:pPr>
        <w:spacing w:after="0" w:line="240" w:lineRule="auto"/>
        <w:jc w:val="center"/>
        <w:rPr>
          <w:rFonts w:ascii="Arial" w:hAnsi="Arial" w:cs="Arial"/>
          <w:b/>
          <w:bCs/>
        </w:rPr>
      </w:pPr>
    </w:p>
    <w:p w14:paraId="215C4E99" w14:textId="407E61B2" w:rsidR="00FC17FC" w:rsidRPr="002526FD" w:rsidRDefault="00FB67D1" w:rsidP="00EC1EC7">
      <w:pPr>
        <w:spacing w:after="0" w:line="240" w:lineRule="auto"/>
        <w:jc w:val="center"/>
        <w:rPr>
          <w:rFonts w:ascii="Arial" w:hAnsi="Arial" w:cs="Arial"/>
          <w:b/>
          <w:bCs/>
        </w:rPr>
      </w:pPr>
      <w:r w:rsidRPr="002526FD">
        <w:rPr>
          <w:rFonts w:ascii="Arial" w:hAnsi="Arial" w:cs="Arial"/>
          <w:b/>
          <w:bCs/>
        </w:rPr>
        <w:t xml:space="preserve">Salary Scale from £24,570 to £25,953 FTE </w:t>
      </w:r>
    </w:p>
    <w:p w14:paraId="27809704" w14:textId="77777777" w:rsidR="00296468" w:rsidRPr="002526FD" w:rsidRDefault="00296468" w:rsidP="00296468">
      <w:pPr>
        <w:spacing w:after="0" w:line="240" w:lineRule="auto"/>
        <w:jc w:val="center"/>
        <w:rPr>
          <w:rFonts w:ascii="Arial" w:hAnsi="Arial" w:cs="Arial"/>
          <w:b/>
          <w:bCs/>
        </w:rPr>
      </w:pPr>
    </w:p>
    <w:p w14:paraId="27F44784" w14:textId="16251418" w:rsidR="00296468" w:rsidRPr="002526FD" w:rsidRDefault="00296468" w:rsidP="00296468">
      <w:pPr>
        <w:spacing w:after="0" w:line="240" w:lineRule="auto"/>
        <w:jc w:val="center"/>
        <w:rPr>
          <w:rFonts w:ascii="Arial" w:hAnsi="Arial" w:cs="Arial"/>
          <w:b/>
          <w:bCs/>
        </w:rPr>
      </w:pPr>
      <w:r w:rsidRPr="002526FD">
        <w:rPr>
          <w:rFonts w:ascii="Arial" w:hAnsi="Arial" w:cs="Arial"/>
          <w:b/>
          <w:bCs/>
        </w:rPr>
        <w:t>| Integrity | Trust | Service | Compassion | Respect |</w:t>
      </w:r>
    </w:p>
    <w:p w14:paraId="6711BFC6" w14:textId="77777777" w:rsidR="000E72BC" w:rsidRPr="002526FD" w:rsidRDefault="000E72BC" w:rsidP="00296468">
      <w:pPr>
        <w:spacing w:after="0" w:line="240" w:lineRule="auto"/>
        <w:jc w:val="center"/>
        <w:rPr>
          <w:rFonts w:ascii="Arial" w:hAnsi="Arial" w:cs="Arial"/>
          <w:b/>
          <w:bCs/>
        </w:rPr>
      </w:pPr>
    </w:p>
    <w:p w14:paraId="7FB38B8B" w14:textId="0C723056" w:rsidR="009E77E8" w:rsidRPr="002526FD" w:rsidRDefault="00C62287" w:rsidP="0062154D">
      <w:pPr>
        <w:rPr>
          <w:rFonts w:ascii="Arial" w:hAnsi="Arial" w:cs="Arial"/>
          <w:sz w:val="24"/>
          <w:szCs w:val="24"/>
        </w:rPr>
      </w:pPr>
      <w:bookmarkStart w:id="0" w:name="_Hlk203149990"/>
      <w:bookmarkEnd w:id="0"/>
      <w:r w:rsidRPr="002526FD">
        <w:rPr>
          <w:rFonts w:ascii="Arial" w:hAnsi="Arial" w:cs="Arial"/>
          <w:sz w:val="24"/>
          <w:szCs w:val="24"/>
        </w:rPr>
        <w:t xml:space="preserve">Surrounded by the </w:t>
      </w:r>
      <w:r w:rsidR="00DC5299" w:rsidRPr="002526FD">
        <w:rPr>
          <w:rFonts w:ascii="Arial" w:hAnsi="Arial" w:cs="Arial"/>
          <w:sz w:val="24"/>
          <w:szCs w:val="24"/>
        </w:rPr>
        <w:t xml:space="preserve">hills and valleys of the </w:t>
      </w:r>
      <w:r w:rsidRPr="002526FD">
        <w:rPr>
          <w:rFonts w:ascii="Arial" w:hAnsi="Arial" w:cs="Arial"/>
          <w:sz w:val="24"/>
          <w:szCs w:val="24"/>
        </w:rPr>
        <w:t xml:space="preserve">beautiful </w:t>
      </w:r>
      <w:r w:rsidR="009E77E8" w:rsidRPr="002526FD">
        <w:rPr>
          <w:rFonts w:ascii="Arial" w:hAnsi="Arial" w:cs="Arial"/>
          <w:sz w:val="24"/>
          <w:szCs w:val="24"/>
        </w:rPr>
        <w:t>Derwent</w:t>
      </w:r>
      <w:r w:rsidRPr="002526FD">
        <w:rPr>
          <w:rFonts w:ascii="Arial" w:hAnsi="Arial" w:cs="Arial"/>
          <w:sz w:val="24"/>
          <w:szCs w:val="24"/>
        </w:rPr>
        <w:t xml:space="preserve"> Valley countryside</w:t>
      </w:r>
      <w:r w:rsidR="009E77E8" w:rsidRPr="002526FD">
        <w:rPr>
          <w:rFonts w:ascii="Arial" w:hAnsi="Arial" w:cs="Arial"/>
          <w:sz w:val="24"/>
          <w:szCs w:val="24"/>
        </w:rPr>
        <w:t xml:space="preserve"> on the fringe of Consett </w:t>
      </w:r>
      <w:r w:rsidR="00DB3EBF" w:rsidRPr="002526FD">
        <w:rPr>
          <w:rFonts w:ascii="Arial" w:hAnsi="Arial" w:cs="Arial"/>
          <w:sz w:val="24"/>
          <w:szCs w:val="24"/>
        </w:rPr>
        <w:t>YMT</w:t>
      </w:r>
      <w:r w:rsidR="009E77E8" w:rsidRPr="002526FD">
        <w:rPr>
          <w:rFonts w:ascii="Arial" w:hAnsi="Arial" w:cs="Arial"/>
          <w:sz w:val="24"/>
          <w:szCs w:val="24"/>
        </w:rPr>
        <w:t xml:space="preserve"> is ideally situated, providing a wonderful location in which to work.</w:t>
      </w:r>
    </w:p>
    <w:p w14:paraId="47ECCDEC" w14:textId="08872BF1" w:rsidR="00A57060" w:rsidRPr="002526FD" w:rsidRDefault="009E77E8" w:rsidP="0062154D">
      <w:pPr>
        <w:rPr>
          <w:rFonts w:ascii="Arial" w:hAnsi="Arial" w:cs="Arial"/>
          <w:sz w:val="24"/>
          <w:szCs w:val="24"/>
        </w:rPr>
      </w:pPr>
      <w:r w:rsidRPr="002526FD">
        <w:rPr>
          <w:rFonts w:ascii="Arial" w:hAnsi="Arial" w:cs="Arial"/>
          <w:sz w:val="24"/>
          <w:szCs w:val="24"/>
        </w:rPr>
        <w:t xml:space="preserve">YMT’s </w:t>
      </w:r>
      <w:r w:rsidR="00AE46DF" w:rsidRPr="002526FD">
        <w:rPr>
          <w:rFonts w:ascii="Arial" w:hAnsi="Arial" w:cs="Arial"/>
          <w:sz w:val="24"/>
          <w:szCs w:val="24"/>
        </w:rPr>
        <w:t xml:space="preserve">Misson </w:t>
      </w:r>
      <w:r w:rsidR="00DB3EBF" w:rsidRPr="002526FD">
        <w:rPr>
          <w:rFonts w:ascii="Arial" w:hAnsi="Arial" w:cs="Arial"/>
          <w:sz w:val="24"/>
          <w:szCs w:val="24"/>
        </w:rPr>
        <w:t>is rooted in helping young people encounter Christ and feel fully part of the life of the Church. Based at the Emmaus Youth Village in County Durham, we have the joy and privilege of welcoming thousands of young people each year through retreats, festivals, outreach, and diocesan initiatives. Our work continues to grow in both scale and depth, and it remains a vital expression of the Church’s commitment to forming and accompanying the next generation.</w:t>
      </w:r>
    </w:p>
    <w:p w14:paraId="3291C76D" w14:textId="6E1E7903" w:rsidR="00D64391" w:rsidRPr="002526FD" w:rsidRDefault="0062154D" w:rsidP="0062154D">
      <w:pPr>
        <w:rPr>
          <w:rFonts w:ascii="Arial" w:hAnsi="Arial" w:cs="Arial"/>
          <w:sz w:val="24"/>
          <w:szCs w:val="24"/>
        </w:rPr>
      </w:pPr>
      <w:r w:rsidRPr="002526FD">
        <w:rPr>
          <w:rFonts w:ascii="Arial" w:hAnsi="Arial" w:cs="Arial"/>
          <w:sz w:val="24"/>
          <w:szCs w:val="24"/>
        </w:rPr>
        <w:t xml:space="preserve">Supporting the Chief </w:t>
      </w:r>
      <w:r w:rsidR="00BF0F4B">
        <w:rPr>
          <w:rFonts w:ascii="Arial" w:hAnsi="Arial" w:cs="Arial"/>
          <w:sz w:val="24"/>
          <w:szCs w:val="24"/>
        </w:rPr>
        <w:t>Executive Officer</w:t>
      </w:r>
      <w:r w:rsidRPr="002526FD">
        <w:rPr>
          <w:rFonts w:ascii="Arial" w:hAnsi="Arial" w:cs="Arial"/>
          <w:sz w:val="24"/>
          <w:szCs w:val="24"/>
        </w:rPr>
        <w:t xml:space="preserve"> (CEO) and our </w:t>
      </w:r>
      <w:r w:rsidR="00D64391" w:rsidRPr="002526FD">
        <w:rPr>
          <w:rFonts w:ascii="Arial" w:hAnsi="Arial" w:cs="Arial"/>
          <w:sz w:val="24"/>
          <w:szCs w:val="24"/>
        </w:rPr>
        <w:t>small, dedicated</w:t>
      </w:r>
      <w:r w:rsidRPr="002526FD">
        <w:rPr>
          <w:rFonts w:ascii="Arial" w:hAnsi="Arial" w:cs="Arial"/>
          <w:sz w:val="24"/>
          <w:szCs w:val="24"/>
        </w:rPr>
        <w:t xml:space="preserve"> </w:t>
      </w:r>
      <w:r w:rsidR="005877D1" w:rsidRPr="002526FD">
        <w:rPr>
          <w:rFonts w:ascii="Arial" w:hAnsi="Arial" w:cs="Arial"/>
          <w:sz w:val="24"/>
          <w:szCs w:val="24"/>
        </w:rPr>
        <w:t xml:space="preserve">team, we are looking for </w:t>
      </w:r>
      <w:r w:rsidR="009212BE" w:rsidRPr="002526FD">
        <w:rPr>
          <w:rFonts w:ascii="Arial" w:hAnsi="Arial" w:cs="Arial"/>
          <w:sz w:val="24"/>
          <w:szCs w:val="24"/>
        </w:rPr>
        <w:t>an Administrator to cover a period of Maternity Leave</w:t>
      </w:r>
      <w:r w:rsidR="00D64391" w:rsidRPr="002526FD">
        <w:rPr>
          <w:rFonts w:ascii="Arial" w:hAnsi="Arial" w:cs="Arial"/>
          <w:sz w:val="24"/>
          <w:szCs w:val="24"/>
        </w:rPr>
        <w:t xml:space="preserve">. </w:t>
      </w:r>
      <w:r w:rsidR="005877D1" w:rsidRPr="002526FD">
        <w:rPr>
          <w:rFonts w:ascii="Arial" w:hAnsi="Arial" w:cs="Arial"/>
          <w:sz w:val="24"/>
          <w:szCs w:val="24"/>
        </w:rPr>
        <w:t xml:space="preserve"> </w:t>
      </w:r>
    </w:p>
    <w:p w14:paraId="15ABC879" w14:textId="04FEB799" w:rsidR="00A57060" w:rsidRPr="002526FD" w:rsidRDefault="00193AF5" w:rsidP="00A57060">
      <w:pPr>
        <w:rPr>
          <w:rFonts w:ascii="Arial" w:hAnsi="Arial" w:cs="Arial"/>
          <w:b/>
          <w:bCs/>
        </w:rPr>
      </w:pPr>
      <w:r w:rsidRPr="002526FD">
        <w:rPr>
          <w:rFonts w:ascii="Arial" w:hAnsi="Arial" w:cs="Arial"/>
          <w:b/>
          <w:bCs/>
        </w:rPr>
        <w:t xml:space="preserve">Our </w:t>
      </w:r>
      <w:r w:rsidR="00E87F60" w:rsidRPr="002526FD">
        <w:rPr>
          <w:rFonts w:ascii="Arial" w:hAnsi="Arial" w:cs="Arial"/>
          <w:b/>
          <w:bCs/>
        </w:rPr>
        <w:t>successful</w:t>
      </w:r>
      <w:r w:rsidRPr="002526FD">
        <w:rPr>
          <w:rFonts w:ascii="Arial" w:hAnsi="Arial" w:cs="Arial"/>
          <w:b/>
          <w:bCs/>
        </w:rPr>
        <w:t xml:space="preserve"> candidate wil</w:t>
      </w:r>
      <w:r w:rsidR="00D94CED" w:rsidRPr="002526FD">
        <w:rPr>
          <w:rFonts w:ascii="Arial" w:hAnsi="Arial" w:cs="Arial"/>
          <w:b/>
          <w:bCs/>
        </w:rPr>
        <w:t>l</w:t>
      </w:r>
      <w:r w:rsidR="00002262" w:rsidRPr="002526FD">
        <w:rPr>
          <w:rFonts w:ascii="Arial" w:hAnsi="Arial" w:cs="Arial"/>
          <w:b/>
          <w:bCs/>
        </w:rPr>
        <w:t>:</w:t>
      </w:r>
    </w:p>
    <w:p w14:paraId="7A368778" w14:textId="19A30C9B" w:rsidR="00A57060" w:rsidRPr="002526FD" w:rsidRDefault="00D94CED" w:rsidP="00A57060">
      <w:pPr>
        <w:pStyle w:val="ListParagraph"/>
        <w:numPr>
          <w:ilvl w:val="0"/>
          <w:numId w:val="17"/>
        </w:numPr>
        <w:spacing w:after="160" w:line="278" w:lineRule="auto"/>
        <w:rPr>
          <w:rFonts w:ascii="Arial" w:hAnsi="Arial" w:cs="Arial"/>
        </w:rPr>
      </w:pPr>
      <w:r w:rsidRPr="002526FD">
        <w:rPr>
          <w:rFonts w:ascii="Arial" w:hAnsi="Arial" w:cs="Arial"/>
        </w:rPr>
        <w:t>Be</w:t>
      </w:r>
      <w:r w:rsidR="00A57060" w:rsidRPr="002526FD">
        <w:rPr>
          <w:rFonts w:ascii="Arial" w:hAnsi="Arial" w:cs="Arial"/>
        </w:rPr>
        <w:t xml:space="preserve"> highly organised, proactive and passionate about </w:t>
      </w:r>
      <w:r w:rsidR="00CC4B85" w:rsidRPr="002526FD">
        <w:rPr>
          <w:rFonts w:ascii="Arial" w:hAnsi="Arial" w:cs="Arial"/>
        </w:rPr>
        <w:t>making</w:t>
      </w:r>
      <w:r w:rsidR="00A57060" w:rsidRPr="002526FD">
        <w:rPr>
          <w:rFonts w:ascii="Arial" w:hAnsi="Arial" w:cs="Arial"/>
        </w:rPr>
        <w:t xml:space="preserve"> a difference.</w:t>
      </w:r>
    </w:p>
    <w:p w14:paraId="18F80BAB" w14:textId="1F2764D6" w:rsidR="00A57060" w:rsidRPr="002526FD" w:rsidRDefault="00D94CED" w:rsidP="00A57060">
      <w:pPr>
        <w:numPr>
          <w:ilvl w:val="0"/>
          <w:numId w:val="15"/>
        </w:numPr>
        <w:spacing w:after="160" w:line="278" w:lineRule="auto"/>
        <w:rPr>
          <w:rFonts w:ascii="Arial" w:hAnsi="Arial" w:cs="Arial"/>
        </w:rPr>
      </w:pPr>
      <w:r w:rsidRPr="002526FD">
        <w:rPr>
          <w:rFonts w:ascii="Arial" w:hAnsi="Arial" w:cs="Arial"/>
        </w:rPr>
        <w:t>Be a</w:t>
      </w:r>
      <w:r w:rsidR="00CC4B85" w:rsidRPr="002526FD">
        <w:rPr>
          <w:rFonts w:ascii="Arial" w:hAnsi="Arial" w:cs="Arial"/>
        </w:rPr>
        <w:t xml:space="preserve"> </w:t>
      </w:r>
      <w:r w:rsidR="00397E7D" w:rsidRPr="002526FD">
        <w:rPr>
          <w:rFonts w:ascii="Arial" w:hAnsi="Arial" w:cs="Arial"/>
        </w:rPr>
        <w:t>consummate</w:t>
      </w:r>
      <w:r w:rsidR="00A57060" w:rsidRPr="002526FD">
        <w:rPr>
          <w:rFonts w:ascii="Arial" w:hAnsi="Arial" w:cs="Arial"/>
        </w:rPr>
        <w:t xml:space="preserve"> administrative </w:t>
      </w:r>
      <w:r w:rsidR="00397E7D" w:rsidRPr="002526FD">
        <w:rPr>
          <w:rFonts w:ascii="Arial" w:hAnsi="Arial" w:cs="Arial"/>
        </w:rPr>
        <w:t>professional with</w:t>
      </w:r>
      <w:r w:rsidR="00A57060" w:rsidRPr="002526FD">
        <w:rPr>
          <w:rFonts w:ascii="Arial" w:hAnsi="Arial" w:cs="Arial"/>
        </w:rPr>
        <w:t xml:space="preserve"> excellent organisational skills.</w:t>
      </w:r>
    </w:p>
    <w:p w14:paraId="4E39C3EF" w14:textId="77777777" w:rsidR="00D94CED" w:rsidRPr="002526FD" w:rsidRDefault="00D94CED" w:rsidP="00A57060">
      <w:pPr>
        <w:numPr>
          <w:ilvl w:val="0"/>
          <w:numId w:val="15"/>
        </w:numPr>
        <w:spacing w:after="160" w:line="278" w:lineRule="auto"/>
        <w:rPr>
          <w:rFonts w:ascii="Arial" w:hAnsi="Arial" w:cs="Arial"/>
        </w:rPr>
      </w:pPr>
      <w:r w:rsidRPr="002526FD">
        <w:rPr>
          <w:rFonts w:ascii="Arial" w:hAnsi="Arial" w:cs="Arial"/>
        </w:rPr>
        <w:t>Be p</w:t>
      </w:r>
      <w:r w:rsidR="00397E7D" w:rsidRPr="002526FD">
        <w:rPr>
          <w:rFonts w:ascii="Arial" w:hAnsi="Arial" w:cs="Arial"/>
        </w:rPr>
        <w:t xml:space="preserve">roficient in </w:t>
      </w:r>
      <w:r w:rsidR="00A57060" w:rsidRPr="002526FD">
        <w:rPr>
          <w:rFonts w:ascii="Arial" w:hAnsi="Arial" w:cs="Arial"/>
        </w:rPr>
        <w:t xml:space="preserve">in Microsoft Office </w:t>
      </w:r>
      <w:r w:rsidR="00397E7D" w:rsidRPr="002526FD">
        <w:rPr>
          <w:rFonts w:ascii="Arial" w:hAnsi="Arial" w:cs="Arial"/>
        </w:rPr>
        <w:t>Suite</w:t>
      </w:r>
    </w:p>
    <w:p w14:paraId="7EE4695F" w14:textId="092C80DE" w:rsidR="00A57060" w:rsidRPr="002526FD" w:rsidRDefault="00D94CED" w:rsidP="00A57060">
      <w:pPr>
        <w:numPr>
          <w:ilvl w:val="0"/>
          <w:numId w:val="15"/>
        </w:numPr>
        <w:spacing w:after="160" w:line="278" w:lineRule="auto"/>
        <w:rPr>
          <w:rFonts w:ascii="Arial" w:hAnsi="Arial" w:cs="Arial"/>
        </w:rPr>
      </w:pPr>
      <w:r w:rsidRPr="002526FD">
        <w:rPr>
          <w:rFonts w:ascii="Arial" w:hAnsi="Arial" w:cs="Arial"/>
        </w:rPr>
        <w:t xml:space="preserve">Have </w:t>
      </w:r>
      <w:r w:rsidR="00E407A4" w:rsidRPr="002526FD">
        <w:rPr>
          <w:rFonts w:ascii="Arial" w:hAnsi="Arial" w:cs="Arial"/>
        </w:rPr>
        <w:t xml:space="preserve">some understanding of </w:t>
      </w:r>
      <w:r w:rsidR="0018450F" w:rsidRPr="002526FD">
        <w:rPr>
          <w:rFonts w:ascii="Arial" w:hAnsi="Arial" w:cs="Arial"/>
        </w:rPr>
        <w:t xml:space="preserve">SaaS </w:t>
      </w:r>
      <w:r w:rsidR="00A57060" w:rsidRPr="002526FD">
        <w:rPr>
          <w:rFonts w:ascii="Arial" w:hAnsi="Arial" w:cs="Arial"/>
        </w:rPr>
        <w:t>finance systems</w:t>
      </w:r>
      <w:r w:rsidR="006D06E3" w:rsidRPr="002526FD">
        <w:rPr>
          <w:rFonts w:ascii="Arial" w:hAnsi="Arial" w:cs="Arial"/>
        </w:rPr>
        <w:t xml:space="preserve"> such as QuickBooks or Xero.</w:t>
      </w:r>
    </w:p>
    <w:p w14:paraId="1BAB61F1" w14:textId="48127680" w:rsidR="00A57060" w:rsidRPr="002526FD" w:rsidRDefault="006D06E3" w:rsidP="00A57060">
      <w:pPr>
        <w:numPr>
          <w:ilvl w:val="0"/>
          <w:numId w:val="15"/>
        </w:numPr>
        <w:spacing w:after="160" w:line="278" w:lineRule="auto"/>
        <w:rPr>
          <w:rFonts w:ascii="Arial" w:hAnsi="Arial" w:cs="Arial"/>
        </w:rPr>
      </w:pPr>
      <w:r w:rsidRPr="002526FD">
        <w:rPr>
          <w:rFonts w:ascii="Arial" w:hAnsi="Arial" w:cs="Arial"/>
        </w:rPr>
        <w:t>Be comfortable</w:t>
      </w:r>
      <w:r w:rsidR="00A57060" w:rsidRPr="002526FD">
        <w:rPr>
          <w:rFonts w:ascii="Arial" w:hAnsi="Arial" w:cs="Arial"/>
        </w:rPr>
        <w:t xml:space="preserve"> manag</w:t>
      </w:r>
      <w:r w:rsidRPr="002526FD">
        <w:rPr>
          <w:rFonts w:ascii="Arial" w:hAnsi="Arial" w:cs="Arial"/>
        </w:rPr>
        <w:t>ing</w:t>
      </w:r>
      <w:r w:rsidR="00A57060" w:rsidRPr="002526FD">
        <w:rPr>
          <w:rFonts w:ascii="Arial" w:hAnsi="Arial" w:cs="Arial"/>
        </w:rPr>
        <w:t xml:space="preserve"> multiple tasks.</w:t>
      </w:r>
    </w:p>
    <w:p w14:paraId="0B6A481D" w14:textId="33EBCF21" w:rsidR="0099421F" w:rsidRPr="002526FD" w:rsidRDefault="0099421F" w:rsidP="00A57060">
      <w:pPr>
        <w:numPr>
          <w:ilvl w:val="0"/>
          <w:numId w:val="15"/>
        </w:numPr>
        <w:spacing w:after="160" w:line="278" w:lineRule="auto"/>
        <w:rPr>
          <w:rFonts w:ascii="Arial" w:hAnsi="Arial" w:cs="Arial"/>
        </w:rPr>
      </w:pPr>
      <w:r w:rsidRPr="002526FD">
        <w:rPr>
          <w:rFonts w:ascii="Arial" w:hAnsi="Arial" w:cs="Arial"/>
        </w:rPr>
        <w:t xml:space="preserve">Have </w:t>
      </w:r>
      <w:r w:rsidR="001741C0" w:rsidRPr="002526FD">
        <w:rPr>
          <w:rFonts w:ascii="Arial" w:hAnsi="Arial" w:cs="Arial"/>
        </w:rPr>
        <w:t xml:space="preserve">first class </w:t>
      </w:r>
      <w:r w:rsidRPr="002526FD">
        <w:rPr>
          <w:rFonts w:ascii="Arial" w:hAnsi="Arial" w:cs="Arial"/>
        </w:rPr>
        <w:t>interpersonal skills,</w:t>
      </w:r>
      <w:r w:rsidR="001741C0" w:rsidRPr="002526FD">
        <w:rPr>
          <w:rFonts w:ascii="Arial" w:hAnsi="Arial" w:cs="Arial"/>
        </w:rPr>
        <w:t xml:space="preserve"> readily build</w:t>
      </w:r>
      <w:r w:rsidRPr="002526FD">
        <w:rPr>
          <w:rFonts w:ascii="Arial" w:hAnsi="Arial" w:cs="Arial"/>
        </w:rPr>
        <w:t>ing</w:t>
      </w:r>
      <w:r w:rsidR="001741C0" w:rsidRPr="002526FD">
        <w:rPr>
          <w:rFonts w:ascii="Arial" w:hAnsi="Arial" w:cs="Arial"/>
        </w:rPr>
        <w:t xml:space="preserve"> relationships</w:t>
      </w:r>
      <w:r w:rsidR="001C6DEE" w:rsidRPr="002526FD">
        <w:rPr>
          <w:rFonts w:ascii="Arial" w:hAnsi="Arial" w:cs="Arial"/>
        </w:rPr>
        <w:t xml:space="preserve"> from the outset</w:t>
      </w:r>
      <w:r w:rsidRPr="002526FD">
        <w:rPr>
          <w:rFonts w:ascii="Arial" w:hAnsi="Arial" w:cs="Arial"/>
        </w:rPr>
        <w:t>.</w:t>
      </w:r>
    </w:p>
    <w:p w14:paraId="621F2D85" w14:textId="77777777" w:rsidR="00A16AF6" w:rsidRPr="002526FD" w:rsidRDefault="001C6DEE" w:rsidP="00A57060">
      <w:pPr>
        <w:numPr>
          <w:ilvl w:val="0"/>
          <w:numId w:val="15"/>
        </w:numPr>
        <w:spacing w:after="160" w:line="278" w:lineRule="auto"/>
        <w:rPr>
          <w:rFonts w:ascii="Arial" w:hAnsi="Arial" w:cs="Arial"/>
        </w:rPr>
      </w:pPr>
      <w:r w:rsidRPr="002526FD">
        <w:rPr>
          <w:rFonts w:ascii="Arial" w:hAnsi="Arial" w:cs="Arial"/>
        </w:rPr>
        <w:t>H</w:t>
      </w:r>
      <w:r w:rsidR="001741C0" w:rsidRPr="002526FD">
        <w:rPr>
          <w:rFonts w:ascii="Arial" w:hAnsi="Arial" w:cs="Arial"/>
        </w:rPr>
        <w:t>ave excellent communication skills</w:t>
      </w:r>
      <w:r w:rsidR="00A16AF6" w:rsidRPr="002526FD">
        <w:rPr>
          <w:rFonts w:ascii="Arial" w:hAnsi="Arial" w:cs="Arial"/>
        </w:rPr>
        <w:t>.</w:t>
      </w:r>
    </w:p>
    <w:p w14:paraId="7A381DC0" w14:textId="7E9BAAC6" w:rsidR="001741C0" w:rsidRPr="002526FD" w:rsidRDefault="00C84CCD" w:rsidP="00A57060">
      <w:pPr>
        <w:numPr>
          <w:ilvl w:val="0"/>
          <w:numId w:val="15"/>
        </w:numPr>
        <w:spacing w:after="160" w:line="278" w:lineRule="auto"/>
        <w:rPr>
          <w:rFonts w:ascii="Arial" w:hAnsi="Arial" w:cs="Arial"/>
        </w:rPr>
      </w:pPr>
      <w:r w:rsidRPr="002526FD">
        <w:rPr>
          <w:rFonts w:ascii="Arial" w:hAnsi="Arial" w:cs="Arial"/>
        </w:rPr>
        <w:t>B</w:t>
      </w:r>
      <w:r w:rsidR="001C6DEE" w:rsidRPr="002526FD">
        <w:rPr>
          <w:rFonts w:ascii="Arial" w:hAnsi="Arial" w:cs="Arial"/>
        </w:rPr>
        <w:t>e the k</w:t>
      </w:r>
      <w:r w:rsidR="001741C0" w:rsidRPr="002526FD">
        <w:rPr>
          <w:rFonts w:ascii="Arial" w:hAnsi="Arial" w:cs="Arial"/>
        </w:rPr>
        <w:t xml:space="preserve">ind of person who is outgoing, friendly and welcoming. With a can do, will do attitude you can be described as positive and proactive. </w:t>
      </w:r>
    </w:p>
    <w:p w14:paraId="5BEA5DF8" w14:textId="40BEED6D" w:rsidR="00A57060" w:rsidRPr="002526FD" w:rsidRDefault="00C84CCD" w:rsidP="00A57060">
      <w:pPr>
        <w:numPr>
          <w:ilvl w:val="0"/>
          <w:numId w:val="15"/>
        </w:numPr>
        <w:spacing w:after="160" w:line="278" w:lineRule="auto"/>
        <w:rPr>
          <w:rFonts w:ascii="Arial" w:hAnsi="Arial" w:cs="Arial"/>
        </w:rPr>
      </w:pPr>
      <w:r w:rsidRPr="002526FD">
        <w:rPr>
          <w:rFonts w:ascii="Arial" w:hAnsi="Arial" w:cs="Arial"/>
        </w:rPr>
        <w:t>Be r</w:t>
      </w:r>
      <w:r w:rsidR="00631B58" w:rsidRPr="002526FD">
        <w:rPr>
          <w:rFonts w:ascii="Arial" w:hAnsi="Arial" w:cs="Arial"/>
        </w:rPr>
        <w:t>espect</w:t>
      </w:r>
      <w:r w:rsidR="00E87F60" w:rsidRPr="002526FD">
        <w:rPr>
          <w:rFonts w:ascii="Arial" w:hAnsi="Arial" w:cs="Arial"/>
        </w:rPr>
        <w:t>ful having due</w:t>
      </w:r>
      <w:r w:rsidR="00631B58" w:rsidRPr="002526FD">
        <w:rPr>
          <w:rFonts w:ascii="Arial" w:hAnsi="Arial" w:cs="Arial"/>
        </w:rPr>
        <w:t xml:space="preserve"> regard for</w:t>
      </w:r>
      <w:r w:rsidRPr="002526FD">
        <w:rPr>
          <w:rFonts w:ascii="Arial" w:hAnsi="Arial" w:cs="Arial"/>
        </w:rPr>
        <w:t xml:space="preserve"> our </w:t>
      </w:r>
      <w:r w:rsidR="00350AC8" w:rsidRPr="002526FD">
        <w:rPr>
          <w:rFonts w:ascii="Arial" w:hAnsi="Arial" w:cs="Arial"/>
        </w:rPr>
        <w:t>Values, the</w:t>
      </w:r>
      <w:r w:rsidR="00631B58" w:rsidRPr="002526FD">
        <w:rPr>
          <w:rFonts w:ascii="Arial" w:hAnsi="Arial" w:cs="Arial"/>
        </w:rPr>
        <w:t xml:space="preserve"> need for</w:t>
      </w:r>
      <w:r w:rsidR="00A57060" w:rsidRPr="002526FD">
        <w:rPr>
          <w:rFonts w:ascii="Arial" w:hAnsi="Arial" w:cs="Arial"/>
        </w:rPr>
        <w:t xml:space="preserve"> confidentiality, safeguarding, and G</w:t>
      </w:r>
      <w:r w:rsidR="00631B58" w:rsidRPr="002526FD">
        <w:rPr>
          <w:rFonts w:ascii="Arial" w:hAnsi="Arial" w:cs="Arial"/>
        </w:rPr>
        <w:t xml:space="preserve">eneral Data Protection Regulations </w:t>
      </w:r>
      <w:r w:rsidR="00E87F60" w:rsidRPr="002526FD">
        <w:rPr>
          <w:rFonts w:ascii="Arial" w:hAnsi="Arial" w:cs="Arial"/>
        </w:rPr>
        <w:t>(G</w:t>
      </w:r>
      <w:r w:rsidR="00A57060" w:rsidRPr="002526FD">
        <w:rPr>
          <w:rFonts w:ascii="Arial" w:hAnsi="Arial" w:cs="Arial"/>
        </w:rPr>
        <w:t>DPR</w:t>
      </w:r>
      <w:r w:rsidR="00E87F60" w:rsidRPr="002526FD">
        <w:rPr>
          <w:rFonts w:ascii="Arial" w:hAnsi="Arial" w:cs="Arial"/>
        </w:rPr>
        <w:t>)</w:t>
      </w:r>
      <w:r w:rsidR="00A57060" w:rsidRPr="002526FD">
        <w:rPr>
          <w:rFonts w:ascii="Arial" w:hAnsi="Arial" w:cs="Arial"/>
        </w:rPr>
        <w:t xml:space="preserve"> compliance.</w:t>
      </w:r>
    </w:p>
    <w:p w14:paraId="2715E0D3" w14:textId="5E4C74CA" w:rsidR="00350AC8" w:rsidRPr="002526FD" w:rsidRDefault="00350AC8" w:rsidP="00350AC8">
      <w:pPr>
        <w:pStyle w:val="ListParagraph"/>
        <w:numPr>
          <w:ilvl w:val="0"/>
          <w:numId w:val="15"/>
        </w:numPr>
        <w:spacing w:after="0" w:line="240" w:lineRule="auto"/>
        <w:jc w:val="both"/>
        <w:rPr>
          <w:rFonts w:ascii="Arial" w:hAnsi="Arial" w:cs="Arial"/>
          <w:sz w:val="24"/>
          <w:szCs w:val="24"/>
        </w:rPr>
      </w:pPr>
      <w:r w:rsidRPr="002526FD">
        <w:rPr>
          <w:rFonts w:ascii="Arial" w:hAnsi="Arial" w:cs="Arial"/>
          <w:sz w:val="24"/>
          <w:szCs w:val="24"/>
        </w:rPr>
        <w:t>B</w:t>
      </w:r>
      <w:r w:rsidRPr="002526FD">
        <w:rPr>
          <w:rFonts w:ascii="Arial" w:hAnsi="Arial" w:cs="Arial"/>
          <w:sz w:val="24"/>
          <w:szCs w:val="24"/>
        </w:rPr>
        <w:t xml:space="preserve">e supportive of and sympathetic to our ethos and the Catholic faith. </w:t>
      </w:r>
    </w:p>
    <w:p w14:paraId="67A8B784" w14:textId="77777777" w:rsidR="00350AC8" w:rsidRPr="002526FD" w:rsidRDefault="00350AC8" w:rsidP="00350AC8">
      <w:pPr>
        <w:pStyle w:val="ListParagraph"/>
        <w:spacing w:after="0" w:line="240" w:lineRule="auto"/>
        <w:jc w:val="both"/>
        <w:rPr>
          <w:rFonts w:ascii="Arial" w:hAnsi="Arial" w:cs="Arial"/>
          <w:sz w:val="24"/>
          <w:szCs w:val="24"/>
        </w:rPr>
      </w:pPr>
    </w:p>
    <w:p w14:paraId="006ADC9E" w14:textId="77777777" w:rsidR="00A57060" w:rsidRPr="002526FD" w:rsidRDefault="00A57060" w:rsidP="00A57060">
      <w:pPr>
        <w:rPr>
          <w:rFonts w:ascii="Arial" w:hAnsi="Arial" w:cs="Arial"/>
        </w:rPr>
      </w:pPr>
      <w:r w:rsidRPr="002526FD">
        <w:rPr>
          <w:rFonts w:ascii="Arial" w:hAnsi="Arial" w:cs="Arial"/>
          <w:b/>
          <w:bCs/>
        </w:rPr>
        <w:t>What you’ll do:</w:t>
      </w:r>
    </w:p>
    <w:p w14:paraId="1E9E46E2" w14:textId="77777777" w:rsidR="00A57060" w:rsidRPr="002526FD" w:rsidRDefault="00A57060" w:rsidP="00A57060">
      <w:pPr>
        <w:numPr>
          <w:ilvl w:val="0"/>
          <w:numId w:val="14"/>
        </w:numPr>
        <w:spacing w:after="160" w:line="278" w:lineRule="auto"/>
        <w:rPr>
          <w:rFonts w:ascii="Arial" w:hAnsi="Arial" w:cs="Arial"/>
        </w:rPr>
      </w:pPr>
      <w:r w:rsidRPr="002526FD">
        <w:rPr>
          <w:rFonts w:ascii="Arial" w:hAnsi="Arial" w:cs="Arial"/>
        </w:rPr>
        <w:t>Provide efficient administrative and operational support to the YMT team.</w:t>
      </w:r>
    </w:p>
    <w:p w14:paraId="39120965" w14:textId="77777777" w:rsidR="00A57060" w:rsidRPr="002526FD" w:rsidRDefault="00A57060" w:rsidP="00A57060">
      <w:pPr>
        <w:numPr>
          <w:ilvl w:val="0"/>
          <w:numId w:val="14"/>
        </w:numPr>
        <w:spacing w:after="160" w:line="278" w:lineRule="auto"/>
        <w:rPr>
          <w:rFonts w:ascii="Arial" w:hAnsi="Arial" w:cs="Arial"/>
        </w:rPr>
      </w:pPr>
      <w:r w:rsidRPr="002526FD">
        <w:rPr>
          <w:rFonts w:ascii="Arial" w:hAnsi="Arial" w:cs="Arial"/>
        </w:rPr>
        <w:t>Manage correspondence, records, and calendars.</w:t>
      </w:r>
    </w:p>
    <w:p w14:paraId="03FF3D00" w14:textId="77777777" w:rsidR="00A57060" w:rsidRPr="002526FD" w:rsidRDefault="00A57060" w:rsidP="00A57060">
      <w:pPr>
        <w:numPr>
          <w:ilvl w:val="0"/>
          <w:numId w:val="14"/>
        </w:numPr>
        <w:spacing w:after="160" w:line="278" w:lineRule="auto"/>
        <w:rPr>
          <w:rFonts w:ascii="Arial" w:hAnsi="Arial" w:cs="Arial"/>
        </w:rPr>
      </w:pPr>
      <w:r w:rsidRPr="002526FD">
        <w:rPr>
          <w:rFonts w:ascii="Arial" w:hAnsi="Arial" w:cs="Arial"/>
        </w:rPr>
        <w:t>Coordinate bookings, logistics, projects and event administration.</w:t>
      </w:r>
    </w:p>
    <w:p w14:paraId="71D3E7F0" w14:textId="77777777" w:rsidR="00A57060" w:rsidRPr="002526FD" w:rsidRDefault="00A57060" w:rsidP="00A57060">
      <w:pPr>
        <w:numPr>
          <w:ilvl w:val="0"/>
          <w:numId w:val="14"/>
        </w:numPr>
        <w:spacing w:after="160" w:line="278" w:lineRule="auto"/>
        <w:rPr>
          <w:rFonts w:ascii="Arial" w:hAnsi="Arial" w:cs="Arial"/>
        </w:rPr>
      </w:pPr>
      <w:r w:rsidRPr="002526FD">
        <w:rPr>
          <w:rFonts w:ascii="Arial" w:hAnsi="Arial" w:cs="Arial"/>
        </w:rPr>
        <w:t>Handle financial tasks including invoicing, payment tracking, and reporting.</w:t>
      </w:r>
    </w:p>
    <w:p w14:paraId="65AC80BA" w14:textId="77777777" w:rsidR="002D625E" w:rsidRPr="002526FD" w:rsidRDefault="002D625E" w:rsidP="002D625E">
      <w:pPr>
        <w:spacing w:after="0" w:line="240" w:lineRule="auto"/>
        <w:jc w:val="both"/>
        <w:rPr>
          <w:rFonts w:ascii="Arial" w:hAnsi="Arial" w:cs="Arial"/>
          <w:sz w:val="24"/>
          <w:szCs w:val="24"/>
        </w:rPr>
      </w:pPr>
      <w:r w:rsidRPr="002526FD">
        <w:rPr>
          <w:rFonts w:ascii="Arial" w:hAnsi="Arial" w:cs="Arial"/>
          <w:sz w:val="24"/>
          <w:szCs w:val="24"/>
        </w:rPr>
        <w:lastRenderedPageBreak/>
        <w:t xml:space="preserve">What can you expect from us? A truly inclusive culture where our Values of Integrity, Trust, Respect, Compassion and Service form our foundations from which all other things transcend and as such you will </w:t>
      </w:r>
      <w:bookmarkStart w:id="1" w:name="_Hlk216440610"/>
      <w:r w:rsidRPr="002526FD">
        <w:rPr>
          <w:rFonts w:ascii="Arial" w:hAnsi="Arial" w:cs="Arial"/>
          <w:sz w:val="24"/>
          <w:szCs w:val="24"/>
        </w:rPr>
        <w:t xml:space="preserve">be supportive of and sympathetic to our ethos and the Catholic faith. </w:t>
      </w:r>
    </w:p>
    <w:p w14:paraId="53BFDD2E" w14:textId="77777777" w:rsidR="00180D98" w:rsidRPr="002526FD" w:rsidRDefault="00180D98" w:rsidP="002D625E">
      <w:pPr>
        <w:spacing w:after="0" w:line="240" w:lineRule="auto"/>
        <w:jc w:val="both"/>
        <w:rPr>
          <w:rFonts w:ascii="Arial" w:hAnsi="Arial" w:cs="Arial"/>
          <w:sz w:val="24"/>
          <w:szCs w:val="24"/>
        </w:rPr>
      </w:pPr>
    </w:p>
    <w:bookmarkEnd w:id="1"/>
    <w:p w14:paraId="38AF24DF" w14:textId="70387DF0" w:rsidR="002D625E" w:rsidRPr="002526FD" w:rsidRDefault="002D625E" w:rsidP="002D625E">
      <w:pPr>
        <w:spacing w:after="0" w:line="240" w:lineRule="auto"/>
        <w:jc w:val="both"/>
        <w:rPr>
          <w:rFonts w:ascii="Arial" w:hAnsi="Arial" w:cs="Arial"/>
          <w:sz w:val="24"/>
          <w:szCs w:val="24"/>
        </w:rPr>
      </w:pPr>
      <w:r w:rsidRPr="002526FD">
        <w:rPr>
          <w:rFonts w:ascii="Arial" w:hAnsi="Arial" w:cs="Arial"/>
          <w:sz w:val="24"/>
          <w:szCs w:val="24"/>
        </w:rPr>
        <w:t>If you are inter</w:t>
      </w:r>
      <w:r w:rsidR="00416EB0" w:rsidRPr="002526FD">
        <w:rPr>
          <w:rFonts w:ascii="Arial" w:hAnsi="Arial" w:cs="Arial"/>
          <w:sz w:val="24"/>
          <w:szCs w:val="24"/>
        </w:rPr>
        <w:t xml:space="preserve">ested in </w:t>
      </w:r>
      <w:r w:rsidR="00B34336" w:rsidRPr="002526FD">
        <w:rPr>
          <w:rFonts w:ascii="Arial" w:hAnsi="Arial" w:cs="Arial"/>
          <w:sz w:val="24"/>
          <w:szCs w:val="24"/>
        </w:rPr>
        <w:t>step</w:t>
      </w:r>
      <w:r w:rsidR="00B34336" w:rsidRPr="002526FD">
        <w:rPr>
          <w:rFonts w:ascii="Arial" w:hAnsi="Arial" w:cs="Arial"/>
          <w:sz w:val="24"/>
          <w:szCs w:val="24"/>
        </w:rPr>
        <w:t>ping</w:t>
      </w:r>
      <w:r w:rsidR="00B34336" w:rsidRPr="002526FD">
        <w:rPr>
          <w:rFonts w:ascii="Arial" w:hAnsi="Arial" w:cs="Arial"/>
          <w:sz w:val="24"/>
          <w:szCs w:val="24"/>
        </w:rPr>
        <w:t xml:space="preserve"> into a role that keeps our mission moving </w:t>
      </w:r>
      <w:r w:rsidR="0030291E">
        <w:rPr>
          <w:rFonts w:ascii="Arial" w:hAnsi="Arial" w:cs="Arial"/>
          <w:sz w:val="24"/>
          <w:szCs w:val="24"/>
        </w:rPr>
        <w:t xml:space="preserve">forward </w:t>
      </w:r>
      <w:r w:rsidR="00D32158">
        <w:rPr>
          <w:rFonts w:ascii="Arial" w:hAnsi="Arial" w:cs="Arial"/>
          <w:sz w:val="24"/>
          <w:szCs w:val="24"/>
        </w:rPr>
        <w:t xml:space="preserve">as our </w:t>
      </w:r>
      <w:r w:rsidR="00971D15">
        <w:rPr>
          <w:rFonts w:ascii="Arial" w:hAnsi="Arial" w:cs="Arial"/>
          <w:sz w:val="24"/>
          <w:szCs w:val="24"/>
        </w:rPr>
        <w:t xml:space="preserve">Administrator </w:t>
      </w:r>
      <w:r w:rsidR="00510975">
        <w:rPr>
          <w:rFonts w:ascii="Arial" w:hAnsi="Arial" w:cs="Arial"/>
          <w:sz w:val="24"/>
          <w:szCs w:val="24"/>
        </w:rPr>
        <w:t xml:space="preserve">heads </w:t>
      </w:r>
      <w:r w:rsidR="00523CF7" w:rsidRPr="002526FD">
        <w:rPr>
          <w:rFonts w:ascii="Arial" w:hAnsi="Arial" w:cs="Arial"/>
          <w:sz w:val="24"/>
          <w:szCs w:val="24"/>
        </w:rPr>
        <w:t xml:space="preserve">off on Maternity Leave </w:t>
      </w:r>
      <w:r w:rsidRPr="002526FD">
        <w:rPr>
          <w:rFonts w:ascii="Arial" w:hAnsi="Arial" w:cs="Arial"/>
          <w:sz w:val="24"/>
          <w:szCs w:val="24"/>
        </w:rPr>
        <w:t xml:space="preserve">please get in touch with us to request an Applicant Pack by emailing Annie Leaver Head of Human Resources at  </w:t>
      </w:r>
      <w:hyperlink r:id="rId11" w:history="1">
        <w:r w:rsidRPr="002526FD">
          <w:rPr>
            <w:rStyle w:val="Hyperlink"/>
            <w:rFonts w:ascii="Arial" w:hAnsi="Arial" w:cs="Arial"/>
            <w:sz w:val="24"/>
            <w:szCs w:val="24"/>
          </w:rPr>
          <w:t>annie.leaver@diocesehn.org.uk</w:t>
        </w:r>
      </w:hyperlink>
      <w:r w:rsidRPr="002526FD">
        <w:rPr>
          <w:rFonts w:ascii="Arial" w:hAnsi="Arial" w:cs="Arial"/>
          <w:sz w:val="24"/>
          <w:szCs w:val="24"/>
        </w:rPr>
        <w:t xml:space="preserve"> </w:t>
      </w:r>
    </w:p>
    <w:p w14:paraId="6262A65F" w14:textId="77777777" w:rsidR="00B075B8" w:rsidRPr="002526FD" w:rsidRDefault="00B075B8" w:rsidP="002D625E">
      <w:pPr>
        <w:spacing w:after="0" w:line="240" w:lineRule="auto"/>
        <w:jc w:val="both"/>
        <w:rPr>
          <w:rFonts w:ascii="Arial" w:hAnsi="Arial" w:cs="Arial"/>
          <w:sz w:val="24"/>
          <w:szCs w:val="24"/>
        </w:rPr>
      </w:pPr>
    </w:p>
    <w:p w14:paraId="6B4B136B" w14:textId="67087FFB" w:rsidR="00B075B8" w:rsidRPr="002526FD" w:rsidRDefault="00B075B8" w:rsidP="002D625E">
      <w:pPr>
        <w:spacing w:after="0" w:line="240" w:lineRule="auto"/>
        <w:jc w:val="both"/>
        <w:rPr>
          <w:rFonts w:ascii="Arial" w:hAnsi="Arial" w:cs="Arial"/>
          <w:sz w:val="24"/>
          <w:szCs w:val="24"/>
        </w:rPr>
      </w:pPr>
      <w:r w:rsidRPr="002526FD">
        <w:rPr>
          <w:rFonts w:ascii="Arial" w:hAnsi="Arial" w:cs="Arial"/>
          <w:sz w:val="24"/>
          <w:szCs w:val="24"/>
        </w:rPr>
        <w:t>Please note</w:t>
      </w:r>
      <w:r w:rsidR="00497A50" w:rsidRPr="002526FD">
        <w:rPr>
          <w:rFonts w:ascii="Arial" w:hAnsi="Arial" w:cs="Arial"/>
          <w:sz w:val="24"/>
          <w:szCs w:val="24"/>
        </w:rPr>
        <w:t xml:space="preserve"> t</w:t>
      </w:r>
      <w:r w:rsidR="00497A50" w:rsidRPr="002526FD">
        <w:rPr>
          <w:rFonts w:ascii="Arial" w:hAnsi="Arial" w:cs="Arial"/>
          <w:sz w:val="24"/>
          <w:szCs w:val="24"/>
        </w:rPr>
        <w:t>his role is subject to an Enhanced DBS check</w:t>
      </w:r>
      <w:r w:rsidR="00510975">
        <w:rPr>
          <w:rFonts w:ascii="Arial" w:hAnsi="Arial" w:cs="Arial"/>
          <w:sz w:val="24"/>
          <w:szCs w:val="24"/>
        </w:rPr>
        <w:t xml:space="preserve"> and YMT </w:t>
      </w:r>
      <w:r w:rsidRPr="002526FD">
        <w:rPr>
          <w:rFonts w:ascii="Arial" w:hAnsi="Arial" w:cs="Arial"/>
          <w:sz w:val="24"/>
          <w:szCs w:val="24"/>
        </w:rPr>
        <w:t xml:space="preserve">cannot accept CV’s </w:t>
      </w:r>
      <w:r w:rsidR="005C13CC" w:rsidRPr="002526FD">
        <w:rPr>
          <w:rFonts w:ascii="Arial" w:hAnsi="Arial" w:cs="Arial"/>
          <w:sz w:val="24"/>
          <w:szCs w:val="24"/>
        </w:rPr>
        <w:t xml:space="preserve">and as such to be considered for the position you must complete our Application Form which is only available </w:t>
      </w:r>
      <w:r w:rsidR="00AA04F3" w:rsidRPr="002526FD">
        <w:rPr>
          <w:rFonts w:ascii="Arial" w:hAnsi="Arial" w:cs="Arial"/>
          <w:sz w:val="24"/>
          <w:szCs w:val="24"/>
        </w:rPr>
        <w:t>as part of the Applicant Pack.</w:t>
      </w:r>
    </w:p>
    <w:p w14:paraId="087D4716" w14:textId="4610B45D" w:rsidR="00AA04F3" w:rsidRPr="002526FD" w:rsidRDefault="00AA04F3" w:rsidP="002D625E">
      <w:pPr>
        <w:spacing w:after="0" w:line="240" w:lineRule="auto"/>
        <w:jc w:val="both"/>
        <w:rPr>
          <w:rFonts w:ascii="Arial" w:hAnsi="Arial" w:cs="Arial"/>
          <w:sz w:val="24"/>
          <w:szCs w:val="24"/>
        </w:rPr>
      </w:pPr>
    </w:p>
    <w:p w14:paraId="017C73C8" w14:textId="1B64FC89" w:rsidR="002D625E" w:rsidRDefault="002D625E" w:rsidP="002D625E">
      <w:pPr>
        <w:spacing w:after="0"/>
        <w:jc w:val="both"/>
        <w:rPr>
          <w:rFonts w:ascii="Arial" w:hAnsi="Arial" w:cs="Arial"/>
          <w:sz w:val="24"/>
          <w:szCs w:val="24"/>
        </w:rPr>
      </w:pPr>
      <w:bookmarkStart w:id="2" w:name="_Hlk200715989"/>
      <w:r w:rsidRPr="002526FD">
        <w:rPr>
          <w:rFonts w:ascii="Arial" w:hAnsi="Arial" w:cs="Arial"/>
          <w:sz w:val="24"/>
          <w:szCs w:val="24"/>
        </w:rPr>
        <w:t xml:space="preserve">Finally, </w:t>
      </w:r>
      <w:r w:rsidR="00B5408A">
        <w:rPr>
          <w:rFonts w:ascii="Arial" w:hAnsi="Arial" w:cs="Arial"/>
          <w:sz w:val="24"/>
          <w:szCs w:val="24"/>
        </w:rPr>
        <w:t>YMT is</w:t>
      </w:r>
      <w:r w:rsidR="001F1662" w:rsidRPr="002526FD">
        <w:rPr>
          <w:rFonts w:ascii="Arial" w:hAnsi="Arial" w:cs="Arial"/>
          <w:sz w:val="24"/>
          <w:szCs w:val="24"/>
        </w:rPr>
        <w:t xml:space="preserve"> </w:t>
      </w:r>
      <w:r w:rsidRPr="002526FD">
        <w:rPr>
          <w:rFonts w:ascii="Arial" w:hAnsi="Arial" w:cs="Arial"/>
          <w:sz w:val="24"/>
          <w:szCs w:val="24"/>
        </w:rPr>
        <w:t>proud to be an equal opportunities employer, welcoming applications from individuals of all backgrounds, including those who identify as neurodivergent. We are committed to creating a workplace where diversity of thought and experience is respected and valued.</w:t>
      </w:r>
    </w:p>
    <w:p w14:paraId="7F902D4D" w14:textId="6665DD47" w:rsidR="0072787B" w:rsidRPr="002526FD" w:rsidRDefault="0072787B" w:rsidP="002D625E">
      <w:pPr>
        <w:spacing w:after="0"/>
        <w:jc w:val="both"/>
        <w:rPr>
          <w:rFonts w:ascii="Arial" w:hAnsi="Arial" w:cs="Arial"/>
          <w:sz w:val="24"/>
          <w:szCs w:val="24"/>
        </w:rPr>
      </w:pPr>
      <w:r>
        <w:rPr>
          <w:rFonts w:ascii="Arial" w:hAnsi="Arial" w:cs="Arial"/>
          <w:sz w:val="24"/>
          <w:szCs w:val="24"/>
        </w:rPr>
        <w:br/>
        <w:t xml:space="preserve">The closing date for applications is </w:t>
      </w:r>
      <w:r w:rsidR="00B70B58">
        <w:rPr>
          <w:rFonts w:ascii="Arial" w:hAnsi="Arial" w:cs="Arial"/>
          <w:sz w:val="24"/>
          <w:szCs w:val="24"/>
        </w:rPr>
        <w:t>Sunday 4</w:t>
      </w:r>
      <w:r w:rsidR="00B70B58" w:rsidRPr="00B70B58">
        <w:rPr>
          <w:rFonts w:ascii="Arial" w:hAnsi="Arial" w:cs="Arial"/>
          <w:sz w:val="24"/>
          <w:szCs w:val="24"/>
          <w:vertAlign w:val="superscript"/>
        </w:rPr>
        <w:t>th</w:t>
      </w:r>
      <w:r w:rsidR="00B70B58">
        <w:rPr>
          <w:rFonts w:ascii="Arial" w:hAnsi="Arial" w:cs="Arial"/>
          <w:sz w:val="24"/>
          <w:szCs w:val="24"/>
        </w:rPr>
        <w:t xml:space="preserve"> January 2026.</w:t>
      </w:r>
    </w:p>
    <w:bookmarkEnd w:id="2"/>
    <w:p w14:paraId="53F2480D" w14:textId="1443B8B6" w:rsidR="009563AE" w:rsidRPr="002167FF" w:rsidRDefault="009563AE" w:rsidP="002D625E">
      <w:pPr>
        <w:spacing w:after="0"/>
        <w:jc w:val="both"/>
        <w:rPr>
          <w:rFonts w:ascii="Arial" w:hAnsi="Arial" w:cs="Arial"/>
          <w:sz w:val="24"/>
          <w:szCs w:val="24"/>
        </w:rPr>
      </w:pPr>
    </w:p>
    <w:sectPr w:rsidR="009563AE" w:rsidRPr="002167FF" w:rsidSect="00412857">
      <w:footerReference w:type="default" r:id="rId12"/>
      <w:pgSz w:w="11906" w:h="16838"/>
      <w:pgMar w:top="454" w:right="1440" w:bottom="124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EC10C" w14:textId="77777777" w:rsidR="00213EBF" w:rsidRDefault="00213EBF" w:rsidP="00645380">
      <w:pPr>
        <w:spacing w:after="0" w:line="240" w:lineRule="auto"/>
      </w:pPr>
      <w:r>
        <w:separator/>
      </w:r>
    </w:p>
  </w:endnote>
  <w:endnote w:type="continuationSeparator" w:id="0">
    <w:p w14:paraId="094F1335" w14:textId="77777777" w:rsidR="00213EBF" w:rsidRDefault="00213EBF" w:rsidP="0064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426998"/>
      <w:docPartObj>
        <w:docPartGallery w:val="Page Numbers (Bottom of Page)"/>
        <w:docPartUnique/>
      </w:docPartObj>
    </w:sdtPr>
    <w:sdtEndPr>
      <w:rPr>
        <w:noProof/>
      </w:rPr>
    </w:sdtEndPr>
    <w:sdtContent>
      <w:p w14:paraId="6D3D4E3F" w14:textId="311B0A27" w:rsidR="00121169" w:rsidRDefault="001211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30696" w14:textId="01B99DC7" w:rsidR="003F1192" w:rsidRPr="00122103" w:rsidRDefault="003F1192" w:rsidP="00122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8AA60" w14:textId="77777777" w:rsidR="00213EBF" w:rsidRDefault="00213EBF" w:rsidP="00645380">
      <w:pPr>
        <w:spacing w:after="0" w:line="240" w:lineRule="auto"/>
      </w:pPr>
      <w:r>
        <w:separator/>
      </w:r>
    </w:p>
  </w:footnote>
  <w:footnote w:type="continuationSeparator" w:id="0">
    <w:p w14:paraId="3173F138" w14:textId="77777777" w:rsidR="00213EBF" w:rsidRDefault="00213EBF" w:rsidP="00645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30AF"/>
    <w:multiLevelType w:val="multilevel"/>
    <w:tmpl w:val="911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92FCC"/>
    <w:multiLevelType w:val="hybridMultilevel"/>
    <w:tmpl w:val="DD92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D2AA9"/>
    <w:multiLevelType w:val="hybridMultilevel"/>
    <w:tmpl w:val="6F8EF748"/>
    <w:lvl w:ilvl="0" w:tplc="1CF066CC">
      <w:start w:val="1"/>
      <w:numFmt w:val="upperRoman"/>
      <w:lvlText w:val="(%1)"/>
      <w:lvlJc w:val="left"/>
      <w:pPr>
        <w:ind w:left="1080" w:hanging="720"/>
      </w:pPr>
      <w:rPr>
        <w:rFonts w:hint="default"/>
        <w:b/>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A6536"/>
    <w:multiLevelType w:val="multilevel"/>
    <w:tmpl w:val="42B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1005E"/>
    <w:multiLevelType w:val="hybridMultilevel"/>
    <w:tmpl w:val="6CEE4010"/>
    <w:lvl w:ilvl="0" w:tplc="317019C0">
      <w:start w:val="1"/>
      <w:numFmt w:val="lowerRoman"/>
      <w:lvlText w:val="(%1)"/>
      <w:lvlJc w:val="left"/>
      <w:pPr>
        <w:ind w:left="1577" w:hanging="720"/>
      </w:pPr>
      <w:rPr>
        <w:rFonts w:hint="default"/>
        <w:b/>
        <w:bCs/>
      </w:rPr>
    </w:lvl>
    <w:lvl w:ilvl="1" w:tplc="08090019" w:tentative="1">
      <w:start w:val="1"/>
      <w:numFmt w:val="lowerLetter"/>
      <w:lvlText w:val="%2."/>
      <w:lvlJc w:val="left"/>
      <w:pPr>
        <w:ind w:left="1937" w:hanging="360"/>
      </w:pPr>
    </w:lvl>
    <w:lvl w:ilvl="2" w:tplc="0809001B" w:tentative="1">
      <w:start w:val="1"/>
      <w:numFmt w:val="lowerRoman"/>
      <w:lvlText w:val="%3."/>
      <w:lvlJc w:val="right"/>
      <w:pPr>
        <w:ind w:left="2657" w:hanging="180"/>
      </w:pPr>
    </w:lvl>
    <w:lvl w:ilvl="3" w:tplc="0809000F" w:tentative="1">
      <w:start w:val="1"/>
      <w:numFmt w:val="decimal"/>
      <w:lvlText w:val="%4."/>
      <w:lvlJc w:val="left"/>
      <w:pPr>
        <w:ind w:left="3377" w:hanging="360"/>
      </w:pPr>
    </w:lvl>
    <w:lvl w:ilvl="4" w:tplc="08090019" w:tentative="1">
      <w:start w:val="1"/>
      <w:numFmt w:val="lowerLetter"/>
      <w:lvlText w:val="%5."/>
      <w:lvlJc w:val="left"/>
      <w:pPr>
        <w:ind w:left="4097" w:hanging="360"/>
      </w:pPr>
    </w:lvl>
    <w:lvl w:ilvl="5" w:tplc="0809001B" w:tentative="1">
      <w:start w:val="1"/>
      <w:numFmt w:val="lowerRoman"/>
      <w:lvlText w:val="%6."/>
      <w:lvlJc w:val="right"/>
      <w:pPr>
        <w:ind w:left="4817" w:hanging="180"/>
      </w:pPr>
    </w:lvl>
    <w:lvl w:ilvl="6" w:tplc="0809000F" w:tentative="1">
      <w:start w:val="1"/>
      <w:numFmt w:val="decimal"/>
      <w:lvlText w:val="%7."/>
      <w:lvlJc w:val="left"/>
      <w:pPr>
        <w:ind w:left="5537" w:hanging="360"/>
      </w:pPr>
    </w:lvl>
    <w:lvl w:ilvl="7" w:tplc="08090019" w:tentative="1">
      <w:start w:val="1"/>
      <w:numFmt w:val="lowerLetter"/>
      <w:lvlText w:val="%8."/>
      <w:lvlJc w:val="left"/>
      <w:pPr>
        <w:ind w:left="6257" w:hanging="360"/>
      </w:pPr>
    </w:lvl>
    <w:lvl w:ilvl="8" w:tplc="0809001B" w:tentative="1">
      <w:start w:val="1"/>
      <w:numFmt w:val="lowerRoman"/>
      <w:lvlText w:val="%9."/>
      <w:lvlJc w:val="right"/>
      <w:pPr>
        <w:ind w:left="6977" w:hanging="180"/>
      </w:pPr>
    </w:lvl>
  </w:abstractNum>
  <w:abstractNum w:abstractNumId="5" w15:restartNumberingAfterBreak="0">
    <w:nsid w:val="18C87958"/>
    <w:multiLevelType w:val="multilevel"/>
    <w:tmpl w:val="911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E11F2"/>
    <w:multiLevelType w:val="multilevel"/>
    <w:tmpl w:val="2A9E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96409"/>
    <w:multiLevelType w:val="hybridMultilevel"/>
    <w:tmpl w:val="09566F66"/>
    <w:lvl w:ilvl="0" w:tplc="37FE95B2">
      <w:numFmt w:val="bullet"/>
      <w:lvlText w:val="•"/>
      <w:lvlJc w:val="left"/>
      <w:pPr>
        <w:ind w:left="857" w:hanging="346"/>
      </w:pPr>
      <w:rPr>
        <w:rFonts w:ascii="Arial" w:eastAsia="Arial" w:hAnsi="Arial" w:cs="Arial" w:hint="default"/>
        <w:b w:val="0"/>
        <w:bCs w:val="0"/>
        <w:i w:val="0"/>
        <w:iCs w:val="0"/>
        <w:color w:val="4D4D4D"/>
        <w:spacing w:val="0"/>
        <w:w w:val="79"/>
        <w:sz w:val="24"/>
        <w:szCs w:val="24"/>
        <w:lang w:val="en-US" w:eastAsia="en-US" w:bidi="ar-SA"/>
      </w:rPr>
    </w:lvl>
    <w:lvl w:ilvl="1" w:tplc="59765816">
      <w:numFmt w:val="bullet"/>
      <w:lvlText w:val="•"/>
      <w:lvlJc w:val="left"/>
      <w:pPr>
        <w:ind w:left="1587" w:hanging="346"/>
      </w:pPr>
      <w:rPr>
        <w:rFonts w:hint="default"/>
        <w:lang w:val="en-US" w:eastAsia="en-US" w:bidi="ar-SA"/>
      </w:rPr>
    </w:lvl>
    <w:lvl w:ilvl="2" w:tplc="C63ED356">
      <w:numFmt w:val="bullet"/>
      <w:lvlText w:val="•"/>
      <w:lvlJc w:val="left"/>
      <w:pPr>
        <w:ind w:left="2315" w:hanging="346"/>
      </w:pPr>
      <w:rPr>
        <w:rFonts w:hint="default"/>
        <w:lang w:val="en-US" w:eastAsia="en-US" w:bidi="ar-SA"/>
      </w:rPr>
    </w:lvl>
    <w:lvl w:ilvl="3" w:tplc="25AED932">
      <w:numFmt w:val="bullet"/>
      <w:lvlText w:val="•"/>
      <w:lvlJc w:val="left"/>
      <w:pPr>
        <w:ind w:left="3043" w:hanging="346"/>
      </w:pPr>
      <w:rPr>
        <w:rFonts w:hint="default"/>
        <w:lang w:val="en-US" w:eastAsia="en-US" w:bidi="ar-SA"/>
      </w:rPr>
    </w:lvl>
    <w:lvl w:ilvl="4" w:tplc="D87E0A52">
      <w:numFmt w:val="bullet"/>
      <w:lvlText w:val="•"/>
      <w:lvlJc w:val="left"/>
      <w:pPr>
        <w:ind w:left="3771" w:hanging="346"/>
      </w:pPr>
      <w:rPr>
        <w:rFonts w:hint="default"/>
        <w:lang w:val="en-US" w:eastAsia="en-US" w:bidi="ar-SA"/>
      </w:rPr>
    </w:lvl>
    <w:lvl w:ilvl="5" w:tplc="3826802E">
      <w:numFmt w:val="bullet"/>
      <w:lvlText w:val="•"/>
      <w:lvlJc w:val="left"/>
      <w:pPr>
        <w:ind w:left="4499" w:hanging="346"/>
      </w:pPr>
      <w:rPr>
        <w:rFonts w:hint="default"/>
        <w:lang w:val="en-US" w:eastAsia="en-US" w:bidi="ar-SA"/>
      </w:rPr>
    </w:lvl>
    <w:lvl w:ilvl="6" w:tplc="C57CBD24">
      <w:numFmt w:val="bullet"/>
      <w:lvlText w:val="•"/>
      <w:lvlJc w:val="left"/>
      <w:pPr>
        <w:ind w:left="5227" w:hanging="346"/>
      </w:pPr>
      <w:rPr>
        <w:rFonts w:hint="default"/>
        <w:lang w:val="en-US" w:eastAsia="en-US" w:bidi="ar-SA"/>
      </w:rPr>
    </w:lvl>
    <w:lvl w:ilvl="7" w:tplc="BAAA8258">
      <w:numFmt w:val="bullet"/>
      <w:lvlText w:val="•"/>
      <w:lvlJc w:val="left"/>
      <w:pPr>
        <w:ind w:left="5955" w:hanging="346"/>
      </w:pPr>
      <w:rPr>
        <w:rFonts w:hint="default"/>
        <w:lang w:val="en-US" w:eastAsia="en-US" w:bidi="ar-SA"/>
      </w:rPr>
    </w:lvl>
    <w:lvl w:ilvl="8" w:tplc="EA44D84C">
      <w:numFmt w:val="bullet"/>
      <w:lvlText w:val="•"/>
      <w:lvlJc w:val="left"/>
      <w:pPr>
        <w:ind w:left="6683" w:hanging="346"/>
      </w:pPr>
      <w:rPr>
        <w:rFonts w:hint="default"/>
        <w:lang w:val="en-US" w:eastAsia="en-US" w:bidi="ar-SA"/>
      </w:rPr>
    </w:lvl>
  </w:abstractNum>
  <w:abstractNum w:abstractNumId="8" w15:restartNumberingAfterBreak="0">
    <w:nsid w:val="321B7E63"/>
    <w:multiLevelType w:val="hybridMultilevel"/>
    <w:tmpl w:val="F91C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2F29AC"/>
    <w:multiLevelType w:val="multilevel"/>
    <w:tmpl w:val="B108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2A0568"/>
    <w:multiLevelType w:val="hybridMultilevel"/>
    <w:tmpl w:val="6B16A7D0"/>
    <w:lvl w:ilvl="0" w:tplc="4FFE2A5E">
      <w:start w:val="1"/>
      <w:numFmt w:val="lowerRoman"/>
      <w:lvlText w:val="(%1)"/>
      <w:lvlJc w:val="left"/>
      <w:pPr>
        <w:ind w:left="1577" w:hanging="720"/>
      </w:pPr>
      <w:rPr>
        <w:rFonts w:hint="default"/>
        <w:b/>
        <w:bCs/>
      </w:rPr>
    </w:lvl>
    <w:lvl w:ilvl="1" w:tplc="08090019" w:tentative="1">
      <w:start w:val="1"/>
      <w:numFmt w:val="lowerLetter"/>
      <w:lvlText w:val="%2."/>
      <w:lvlJc w:val="left"/>
      <w:pPr>
        <w:ind w:left="1937" w:hanging="360"/>
      </w:pPr>
    </w:lvl>
    <w:lvl w:ilvl="2" w:tplc="0809001B" w:tentative="1">
      <w:start w:val="1"/>
      <w:numFmt w:val="lowerRoman"/>
      <w:lvlText w:val="%3."/>
      <w:lvlJc w:val="right"/>
      <w:pPr>
        <w:ind w:left="2657" w:hanging="180"/>
      </w:pPr>
    </w:lvl>
    <w:lvl w:ilvl="3" w:tplc="0809000F" w:tentative="1">
      <w:start w:val="1"/>
      <w:numFmt w:val="decimal"/>
      <w:lvlText w:val="%4."/>
      <w:lvlJc w:val="left"/>
      <w:pPr>
        <w:ind w:left="3377" w:hanging="360"/>
      </w:pPr>
    </w:lvl>
    <w:lvl w:ilvl="4" w:tplc="08090019" w:tentative="1">
      <w:start w:val="1"/>
      <w:numFmt w:val="lowerLetter"/>
      <w:lvlText w:val="%5."/>
      <w:lvlJc w:val="left"/>
      <w:pPr>
        <w:ind w:left="4097" w:hanging="360"/>
      </w:pPr>
    </w:lvl>
    <w:lvl w:ilvl="5" w:tplc="0809001B" w:tentative="1">
      <w:start w:val="1"/>
      <w:numFmt w:val="lowerRoman"/>
      <w:lvlText w:val="%6."/>
      <w:lvlJc w:val="right"/>
      <w:pPr>
        <w:ind w:left="4817" w:hanging="180"/>
      </w:pPr>
    </w:lvl>
    <w:lvl w:ilvl="6" w:tplc="0809000F" w:tentative="1">
      <w:start w:val="1"/>
      <w:numFmt w:val="decimal"/>
      <w:lvlText w:val="%7."/>
      <w:lvlJc w:val="left"/>
      <w:pPr>
        <w:ind w:left="5537" w:hanging="360"/>
      </w:pPr>
    </w:lvl>
    <w:lvl w:ilvl="7" w:tplc="08090019" w:tentative="1">
      <w:start w:val="1"/>
      <w:numFmt w:val="lowerLetter"/>
      <w:lvlText w:val="%8."/>
      <w:lvlJc w:val="left"/>
      <w:pPr>
        <w:ind w:left="6257" w:hanging="360"/>
      </w:pPr>
    </w:lvl>
    <w:lvl w:ilvl="8" w:tplc="0809001B" w:tentative="1">
      <w:start w:val="1"/>
      <w:numFmt w:val="lowerRoman"/>
      <w:lvlText w:val="%9."/>
      <w:lvlJc w:val="right"/>
      <w:pPr>
        <w:ind w:left="6977" w:hanging="180"/>
      </w:pPr>
    </w:lvl>
  </w:abstractNum>
  <w:abstractNum w:abstractNumId="11" w15:restartNumberingAfterBreak="0">
    <w:nsid w:val="52640948"/>
    <w:multiLevelType w:val="multilevel"/>
    <w:tmpl w:val="717E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E544AF"/>
    <w:multiLevelType w:val="hybridMultilevel"/>
    <w:tmpl w:val="6E008A0E"/>
    <w:lvl w:ilvl="0" w:tplc="B6A20C90">
      <w:start w:val="1"/>
      <w:numFmt w:val="lowerRoman"/>
      <w:lvlText w:val="(%1)"/>
      <w:lvlJc w:val="left"/>
      <w:pPr>
        <w:ind w:left="1577" w:hanging="720"/>
      </w:pPr>
      <w:rPr>
        <w:rFonts w:hint="default"/>
        <w:b/>
        <w:bCs/>
      </w:rPr>
    </w:lvl>
    <w:lvl w:ilvl="1" w:tplc="08090019" w:tentative="1">
      <w:start w:val="1"/>
      <w:numFmt w:val="lowerLetter"/>
      <w:lvlText w:val="%2."/>
      <w:lvlJc w:val="left"/>
      <w:pPr>
        <w:ind w:left="1937" w:hanging="360"/>
      </w:pPr>
    </w:lvl>
    <w:lvl w:ilvl="2" w:tplc="0809001B" w:tentative="1">
      <w:start w:val="1"/>
      <w:numFmt w:val="lowerRoman"/>
      <w:lvlText w:val="%3."/>
      <w:lvlJc w:val="right"/>
      <w:pPr>
        <w:ind w:left="2657" w:hanging="180"/>
      </w:pPr>
    </w:lvl>
    <w:lvl w:ilvl="3" w:tplc="0809000F" w:tentative="1">
      <w:start w:val="1"/>
      <w:numFmt w:val="decimal"/>
      <w:lvlText w:val="%4."/>
      <w:lvlJc w:val="left"/>
      <w:pPr>
        <w:ind w:left="3377" w:hanging="360"/>
      </w:pPr>
    </w:lvl>
    <w:lvl w:ilvl="4" w:tplc="08090019" w:tentative="1">
      <w:start w:val="1"/>
      <w:numFmt w:val="lowerLetter"/>
      <w:lvlText w:val="%5."/>
      <w:lvlJc w:val="left"/>
      <w:pPr>
        <w:ind w:left="4097" w:hanging="360"/>
      </w:pPr>
    </w:lvl>
    <w:lvl w:ilvl="5" w:tplc="0809001B" w:tentative="1">
      <w:start w:val="1"/>
      <w:numFmt w:val="lowerRoman"/>
      <w:lvlText w:val="%6."/>
      <w:lvlJc w:val="right"/>
      <w:pPr>
        <w:ind w:left="4817" w:hanging="180"/>
      </w:pPr>
    </w:lvl>
    <w:lvl w:ilvl="6" w:tplc="0809000F" w:tentative="1">
      <w:start w:val="1"/>
      <w:numFmt w:val="decimal"/>
      <w:lvlText w:val="%7."/>
      <w:lvlJc w:val="left"/>
      <w:pPr>
        <w:ind w:left="5537" w:hanging="360"/>
      </w:pPr>
    </w:lvl>
    <w:lvl w:ilvl="7" w:tplc="08090019" w:tentative="1">
      <w:start w:val="1"/>
      <w:numFmt w:val="lowerLetter"/>
      <w:lvlText w:val="%8."/>
      <w:lvlJc w:val="left"/>
      <w:pPr>
        <w:ind w:left="6257" w:hanging="360"/>
      </w:pPr>
    </w:lvl>
    <w:lvl w:ilvl="8" w:tplc="0809001B" w:tentative="1">
      <w:start w:val="1"/>
      <w:numFmt w:val="lowerRoman"/>
      <w:lvlText w:val="%9."/>
      <w:lvlJc w:val="right"/>
      <w:pPr>
        <w:ind w:left="6977" w:hanging="180"/>
      </w:pPr>
    </w:lvl>
  </w:abstractNum>
  <w:abstractNum w:abstractNumId="13" w15:restartNumberingAfterBreak="0">
    <w:nsid w:val="5DBA05F8"/>
    <w:multiLevelType w:val="hybridMultilevel"/>
    <w:tmpl w:val="20D28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DA34E8"/>
    <w:multiLevelType w:val="hybridMultilevel"/>
    <w:tmpl w:val="C41C1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9A48A0"/>
    <w:multiLevelType w:val="multilevel"/>
    <w:tmpl w:val="9110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6E65CC"/>
    <w:multiLevelType w:val="multilevel"/>
    <w:tmpl w:val="24C2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5739765">
    <w:abstractNumId w:val="3"/>
  </w:num>
  <w:num w:numId="2" w16cid:durableId="123697309">
    <w:abstractNumId w:val="6"/>
  </w:num>
  <w:num w:numId="3" w16cid:durableId="1942302237">
    <w:abstractNumId w:val="13"/>
  </w:num>
  <w:num w:numId="4" w16cid:durableId="89203757">
    <w:abstractNumId w:val="0"/>
  </w:num>
  <w:num w:numId="5" w16cid:durableId="1450902863">
    <w:abstractNumId w:val="15"/>
  </w:num>
  <w:num w:numId="6" w16cid:durableId="1134828629">
    <w:abstractNumId w:val="5"/>
  </w:num>
  <w:num w:numId="7" w16cid:durableId="559293761">
    <w:abstractNumId w:val="2"/>
  </w:num>
  <w:num w:numId="8" w16cid:durableId="426732091">
    <w:abstractNumId w:val="8"/>
  </w:num>
  <w:num w:numId="9" w16cid:durableId="1928265917">
    <w:abstractNumId w:val="1"/>
  </w:num>
  <w:num w:numId="10" w16cid:durableId="675423407">
    <w:abstractNumId w:val="7"/>
  </w:num>
  <w:num w:numId="11" w16cid:durableId="265115476">
    <w:abstractNumId w:val="4"/>
  </w:num>
  <w:num w:numId="12" w16cid:durableId="83646455">
    <w:abstractNumId w:val="12"/>
  </w:num>
  <w:num w:numId="13" w16cid:durableId="1271356133">
    <w:abstractNumId w:val="10"/>
  </w:num>
  <w:num w:numId="14" w16cid:durableId="1366098335">
    <w:abstractNumId w:val="9"/>
  </w:num>
  <w:num w:numId="15" w16cid:durableId="1361010312">
    <w:abstractNumId w:val="16"/>
  </w:num>
  <w:num w:numId="16" w16cid:durableId="1192183982">
    <w:abstractNumId w:val="11"/>
  </w:num>
  <w:num w:numId="17" w16cid:durableId="170698129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FA7"/>
    <w:rsid w:val="00000180"/>
    <w:rsid w:val="000005D9"/>
    <w:rsid w:val="000020E7"/>
    <w:rsid w:val="00002262"/>
    <w:rsid w:val="0000286C"/>
    <w:rsid w:val="000056D7"/>
    <w:rsid w:val="00005DB9"/>
    <w:rsid w:val="00006FA7"/>
    <w:rsid w:val="00007FB3"/>
    <w:rsid w:val="0001063D"/>
    <w:rsid w:val="00010CF3"/>
    <w:rsid w:val="00012291"/>
    <w:rsid w:val="0002163A"/>
    <w:rsid w:val="0002291B"/>
    <w:rsid w:val="00023A9C"/>
    <w:rsid w:val="00024A73"/>
    <w:rsid w:val="000252B3"/>
    <w:rsid w:val="00027587"/>
    <w:rsid w:val="000313F6"/>
    <w:rsid w:val="000349EF"/>
    <w:rsid w:val="0003671E"/>
    <w:rsid w:val="0004060E"/>
    <w:rsid w:val="0004199A"/>
    <w:rsid w:val="0004501C"/>
    <w:rsid w:val="00046097"/>
    <w:rsid w:val="000478D0"/>
    <w:rsid w:val="00047962"/>
    <w:rsid w:val="000513EC"/>
    <w:rsid w:val="00051815"/>
    <w:rsid w:val="000532A6"/>
    <w:rsid w:val="00053E48"/>
    <w:rsid w:val="00054365"/>
    <w:rsid w:val="00054ADC"/>
    <w:rsid w:val="00054B23"/>
    <w:rsid w:val="00054B84"/>
    <w:rsid w:val="000604CB"/>
    <w:rsid w:val="000649B0"/>
    <w:rsid w:val="00064D4A"/>
    <w:rsid w:val="000678B9"/>
    <w:rsid w:val="000717B6"/>
    <w:rsid w:val="000738C4"/>
    <w:rsid w:val="0007704C"/>
    <w:rsid w:val="00080603"/>
    <w:rsid w:val="00080D6E"/>
    <w:rsid w:val="00081545"/>
    <w:rsid w:val="000828E0"/>
    <w:rsid w:val="0008330F"/>
    <w:rsid w:val="000855EC"/>
    <w:rsid w:val="0008640F"/>
    <w:rsid w:val="000867E4"/>
    <w:rsid w:val="000905B7"/>
    <w:rsid w:val="00090A19"/>
    <w:rsid w:val="00093ABD"/>
    <w:rsid w:val="00097CF1"/>
    <w:rsid w:val="000A24EC"/>
    <w:rsid w:val="000A2780"/>
    <w:rsid w:val="000A2DA4"/>
    <w:rsid w:val="000A31F6"/>
    <w:rsid w:val="000A38C8"/>
    <w:rsid w:val="000B01F1"/>
    <w:rsid w:val="000B11A2"/>
    <w:rsid w:val="000B1307"/>
    <w:rsid w:val="000B1D12"/>
    <w:rsid w:val="000B510F"/>
    <w:rsid w:val="000B554E"/>
    <w:rsid w:val="000B5783"/>
    <w:rsid w:val="000B5DD8"/>
    <w:rsid w:val="000B7029"/>
    <w:rsid w:val="000B7C3F"/>
    <w:rsid w:val="000C0C1D"/>
    <w:rsid w:val="000C481E"/>
    <w:rsid w:val="000C638B"/>
    <w:rsid w:val="000C72B0"/>
    <w:rsid w:val="000D3259"/>
    <w:rsid w:val="000D4A18"/>
    <w:rsid w:val="000D6B01"/>
    <w:rsid w:val="000D7A7E"/>
    <w:rsid w:val="000E0EBB"/>
    <w:rsid w:val="000E152B"/>
    <w:rsid w:val="000E17EA"/>
    <w:rsid w:val="000E39CA"/>
    <w:rsid w:val="000E44F3"/>
    <w:rsid w:val="000E4F8D"/>
    <w:rsid w:val="000E6180"/>
    <w:rsid w:val="000E6311"/>
    <w:rsid w:val="000E72BC"/>
    <w:rsid w:val="000E771C"/>
    <w:rsid w:val="000F07B9"/>
    <w:rsid w:val="000F09AF"/>
    <w:rsid w:val="000F510E"/>
    <w:rsid w:val="000F54D8"/>
    <w:rsid w:val="000F6B77"/>
    <w:rsid w:val="00100036"/>
    <w:rsid w:val="00100E0D"/>
    <w:rsid w:val="00101626"/>
    <w:rsid w:val="00103471"/>
    <w:rsid w:val="0010752E"/>
    <w:rsid w:val="001117E6"/>
    <w:rsid w:val="0011588A"/>
    <w:rsid w:val="00117A24"/>
    <w:rsid w:val="001209D3"/>
    <w:rsid w:val="00121169"/>
    <w:rsid w:val="00122103"/>
    <w:rsid w:val="001226DA"/>
    <w:rsid w:val="00124A9F"/>
    <w:rsid w:val="00124E7C"/>
    <w:rsid w:val="00125BC8"/>
    <w:rsid w:val="001265BE"/>
    <w:rsid w:val="00127E9F"/>
    <w:rsid w:val="00130321"/>
    <w:rsid w:val="00132919"/>
    <w:rsid w:val="00133A6E"/>
    <w:rsid w:val="00133B57"/>
    <w:rsid w:val="0013470B"/>
    <w:rsid w:val="00136561"/>
    <w:rsid w:val="00136F15"/>
    <w:rsid w:val="00140017"/>
    <w:rsid w:val="00140818"/>
    <w:rsid w:val="001426EC"/>
    <w:rsid w:val="00143EF5"/>
    <w:rsid w:val="00144BF1"/>
    <w:rsid w:val="00145A2A"/>
    <w:rsid w:val="001464D5"/>
    <w:rsid w:val="001469E2"/>
    <w:rsid w:val="0015022D"/>
    <w:rsid w:val="0015200C"/>
    <w:rsid w:val="00153966"/>
    <w:rsid w:val="00160366"/>
    <w:rsid w:val="001726B8"/>
    <w:rsid w:val="001732D6"/>
    <w:rsid w:val="00173E7A"/>
    <w:rsid w:val="001741C0"/>
    <w:rsid w:val="001749DD"/>
    <w:rsid w:val="001764E5"/>
    <w:rsid w:val="00176E3E"/>
    <w:rsid w:val="00177D4E"/>
    <w:rsid w:val="001807E4"/>
    <w:rsid w:val="00180D98"/>
    <w:rsid w:val="00181671"/>
    <w:rsid w:val="0018450F"/>
    <w:rsid w:val="0018691F"/>
    <w:rsid w:val="00191360"/>
    <w:rsid w:val="00192366"/>
    <w:rsid w:val="0019279B"/>
    <w:rsid w:val="00193993"/>
    <w:rsid w:val="00193AF5"/>
    <w:rsid w:val="00195D86"/>
    <w:rsid w:val="001A0115"/>
    <w:rsid w:val="001A05E4"/>
    <w:rsid w:val="001A5BB9"/>
    <w:rsid w:val="001A7B2D"/>
    <w:rsid w:val="001B1796"/>
    <w:rsid w:val="001B50C7"/>
    <w:rsid w:val="001B6E13"/>
    <w:rsid w:val="001B72A9"/>
    <w:rsid w:val="001C00CA"/>
    <w:rsid w:val="001C0BA9"/>
    <w:rsid w:val="001C3450"/>
    <w:rsid w:val="001C3A52"/>
    <w:rsid w:val="001C3C32"/>
    <w:rsid w:val="001C6DEE"/>
    <w:rsid w:val="001C70D4"/>
    <w:rsid w:val="001C74ED"/>
    <w:rsid w:val="001C7F61"/>
    <w:rsid w:val="001D038E"/>
    <w:rsid w:val="001D12E1"/>
    <w:rsid w:val="001D2D0E"/>
    <w:rsid w:val="001D49B5"/>
    <w:rsid w:val="001E2F77"/>
    <w:rsid w:val="001E3EFE"/>
    <w:rsid w:val="001E4843"/>
    <w:rsid w:val="001E529F"/>
    <w:rsid w:val="001E67AE"/>
    <w:rsid w:val="001E6B68"/>
    <w:rsid w:val="001F01A7"/>
    <w:rsid w:val="001F0D6E"/>
    <w:rsid w:val="001F1662"/>
    <w:rsid w:val="001F1D86"/>
    <w:rsid w:val="001F7A9B"/>
    <w:rsid w:val="002019E5"/>
    <w:rsid w:val="002028F3"/>
    <w:rsid w:val="0020636F"/>
    <w:rsid w:val="00206649"/>
    <w:rsid w:val="002074BD"/>
    <w:rsid w:val="0021148E"/>
    <w:rsid w:val="00211DF1"/>
    <w:rsid w:val="002139E3"/>
    <w:rsid w:val="00213EBF"/>
    <w:rsid w:val="00214FC7"/>
    <w:rsid w:val="00215AC5"/>
    <w:rsid w:val="002167FF"/>
    <w:rsid w:val="00222D51"/>
    <w:rsid w:val="00223751"/>
    <w:rsid w:val="00224769"/>
    <w:rsid w:val="00225101"/>
    <w:rsid w:val="00227DC9"/>
    <w:rsid w:val="00231B2D"/>
    <w:rsid w:val="00231D6D"/>
    <w:rsid w:val="0023628C"/>
    <w:rsid w:val="002401F0"/>
    <w:rsid w:val="00244B71"/>
    <w:rsid w:val="002464C1"/>
    <w:rsid w:val="00247614"/>
    <w:rsid w:val="002507B2"/>
    <w:rsid w:val="002526FD"/>
    <w:rsid w:val="00254BE5"/>
    <w:rsid w:val="00257341"/>
    <w:rsid w:val="0026225C"/>
    <w:rsid w:val="00265BA4"/>
    <w:rsid w:val="00266AF0"/>
    <w:rsid w:val="002706BF"/>
    <w:rsid w:val="00272155"/>
    <w:rsid w:val="00274F78"/>
    <w:rsid w:val="002769CE"/>
    <w:rsid w:val="00276A7D"/>
    <w:rsid w:val="002774C1"/>
    <w:rsid w:val="002814B0"/>
    <w:rsid w:val="002831C6"/>
    <w:rsid w:val="00284AE1"/>
    <w:rsid w:val="002858A0"/>
    <w:rsid w:val="00292117"/>
    <w:rsid w:val="00293B07"/>
    <w:rsid w:val="00294C13"/>
    <w:rsid w:val="00296468"/>
    <w:rsid w:val="00297726"/>
    <w:rsid w:val="00297840"/>
    <w:rsid w:val="002A15F1"/>
    <w:rsid w:val="002A1D0C"/>
    <w:rsid w:val="002A33E5"/>
    <w:rsid w:val="002B0B3A"/>
    <w:rsid w:val="002B173B"/>
    <w:rsid w:val="002B1BB5"/>
    <w:rsid w:val="002B240B"/>
    <w:rsid w:val="002B3752"/>
    <w:rsid w:val="002B7611"/>
    <w:rsid w:val="002B7655"/>
    <w:rsid w:val="002C05AD"/>
    <w:rsid w:val="002C0D06"/>
    <w:rsid w:val="002C330D"/>
    <w:rsid w:val="002C4449"/>
    <w:rsid w:val="002C4ECE"/>
    <w:rsid w:val="002C64AA"/>
    <w:rsid w:val="002D07A1"/>
    <w:rsid w:val="002D0CAD"/>
    <w:rsid w:val="002D30D9"/>
    <w:rsid w:val="002D3243"/>
    <w:rsid w:val="002D5336"/>
    <w:rsid w:val="002D625E"/>
    <w:rsid w:val="002D65F3"/>
    <w:rsid w:val="002E1123"/>
    <w:rsid w:val="002E1D9D"/>
    <w:rsid w:val="002E1F0C"/>
    <w:rsid w:val="002E3189"/>
    <w:rsid w:val="002E447D"/>
    <w:rsid w:val="002E4F93"/>
    <w:rsid w:val="002F033A"/>
    <w:rsid w:val="002F0B0F"/>
    <w:rsid w:val="002F1F74"/>
    <w:rsid w:val="002F2A5D"/>
    <w:rsid w:val="002F590D"/>
    <w:rsid w:val="002F7D07"/>
    <w:rsid w:val="0030171C"/>
    <w:rsid w:val="0030291E"/>
    <w:rsid w:val="00302C9F"/>
    <w:rsid w:val="003043E3"/>
    <w:rsid w:val="003043EB"/>
    <w:rsid w:val="00304DB6"/>
    <w:rsid w:val="003068CD"/>
    <w:rsid w:val="00310AF9"/>
    <w:rsid w:val="00311CB5"/>
    <w:rsid w:val="003125DA"/>
    <w:rsid w:val="0031512E"/>
    <w:rsid w:val="00320C38"/>
    <w:rsid w:val="0032337C"/>
    <w:rsid w:val="003256A1"/>
    <w:rsid w:val="003258BF"/>
    <w:rsid w:val="0032725F"/>
    <w:rsid w:val="00334D69"/>
    <w:rsid w:val="003351EE"/>
    <w:rsid w:val="00335E2D"/>
    <w:rsid w:val="00335ED0"/>
    <w:rsid w:val="0034010C"/>
    <w:rsid w:val="00340200"/>
    <w:rsid w:val="0034065E"/>
    <w:rsid w:val="00343F9F"/>
    <w:rsid w:val="003445AA"/>
    <w:rsid w:val="00345404"/>
    <w:rsid w:val="0034695A"/>
    <w:rsid w:val="00347D91"/>
    <w:rsid w:val="00347E07"/>
    <w:rsid w:val="00350AC8"/>
    <w:rsid w:val="00356ACA"/>
    <w:rsid w:val="0036104F"/>
    <w:rsid w:val="0036264B"/>
    <w:rsid w:val="00365377"/>
    <w:rsid w:val="00365624"/>
    <w:rsid w:val="00366C8E"/>
    <w:rsid w:val="0037207D"/>
    <w:rsid w:val="003737ED"/>
    <w:rsid w:val="00374E4E"/>
    <w:rsid w:val="0037669F"/>
    <w:rsid w:val="0038166F"/>
    <w:rsid w:val="00387CD4"/>
    <w:rsid w:val="00391320"/>
    <w:rsid w:val="00395B90"/>
    <w:rsid w:val="00397B33"/>
    <w:rsid w:val="00397E7D"/>
    <w:rsid w:val="003A023A"/>
    <w:rsid w:val="003A030D"/>
    <w:rsid w:val="003A3461"/>
    <w:rsid w:val="003A45EF"/>
    <w:rsid w:val="003A4C3E"/>
    <w:rsid w:val="003B415E"/>
    <w:rsid w:val="003B4707"/>
    <w:rsid w:val="003B558F"/>
    <w:rsid w:val="003B5D05"/>
    <w:rsid w:val="003B7029"/>
    <w:rsid w:val="003B711B"/>
    <w:rsid w:val="003C0B93"/>
    <w:rsid w:val="003C1133"/>
    <w:rsid w:val="003C113C"/>
    <w:rsid w:val="003C2E9B"/>
    <w:rsid w:val="003C4F06"/>
    <w:rsid w:val="003C5818"/>
    <w:rsid w:val="003D08A3"/>
    <w:rsid w:val="003D0C1C"/>
    <w:rsid w:val="003D1BD0"/>
    <w:rsid w:val="003D25B5"/>
    <w:rsid w:val="003D3182"/>
    <w:rsid w:val="003D36FF"/>
    <w:rsid w:val="003D5FA6"/>
    <w:rsid w:val="003D62D6"/>
    <w:rsid w:val="003D65E8"/>
    <w:rsid w:val="003D7211"/>
    <w:rsid w:val="003E227A"/>
    <w:rsid w:val="003E4ECA"/>
    <w:rsid w:val="003E66BE"/>
    <w:rsid w:val="003E7132"/>
    <w:rsid w:val="003F02F9"/>
    <w:rsid w:val="003F1192"/>
    <w:rsid w:val="003F1C05"/>
    <w:rsid w:val="003F6501"/>
    <w:rsid w:val="00400148"/>
    <w:rsid w:val="004005D7"/>
    <w:rsid w:val="004020C8"/>
    <w:rsid w:val="004025B3"/>
    <w:rsid w:val="00405057"/>
    <w:rsid w:val="004051F5"/>
    <w:rsid w:val="00412857"/>
    <w:rsid w:val="00413403"/>
    <w:rsid w:val="004168C8"/>
    <w:rsid w:val="00416EB0"/>
    <w:rsid w:val="004218D2"/>
    <w:rsid w:val="00424D69"/>
    <w:rsid w:val="00425205"/>
    <w:rsid w:val="00426AC9"/>
    <w:rsid w:val="0043050E"/>
    <w:rsid w:val="00432BF5"/>
    <w:rsid w:val="004330B5"/>
    <w:rsid w:val="004374A8"/>
    <w:rsid w:val="00440150"/>
    <w:rsid w:val="004408AC"/>
    <w:rsid w:val="00440937"/>
    <w:rsid w:val="00440C79"/>
    <w:rsid w:val="00441DA8"/>
    <w:rsid w:val="00445FA6"/>
    <w:rsid w:val="004477DC"/>
    <w:rsid w:val="00450DA0"/>
    <w:rsid w:val="00455744"/>
    <w:rsid w:val="004559A2"/>
    <w:rsid w:val="00455B32"/>
    <w:rsid w:val="00461AEA"/>
    <w:rsid w:val="0046495D"/>
    <w:rsid w:val="0046653F"/>
    <w:rsid w:val="0046722A"/>
    <w:rsid w:val="004702C3"/>
    <w:rsid w:val="00471245"/>
    <w:rsid w:val="0047150C"/>
    <w:rsid w:val="0047325B"/>
    <w:rsid w:val="00474E4B"/>
    <w:rsid w:val="0047502F"/>
    <w:rsid w:val="00482D10"/>
    <w:rsid w:val="00483FD5"/>
    <w:rsid w:val="00485CD3"/>
    <w:rsid w:val="00486F37"/>
    <w:rsid w:val="004874F6"/>
    <w:rsid w:val="00487D01"/>
    <w:rsid w:val="00492587"/>
    <w:rsid w:val="00494E50"/>
    <w:rsid w:val="00495302"/>
    <w:rsid w:val="004957A5"/>
    <w:rsid w:val="00495CC7"/>
    <w:rsid w:val="00495E24"/>
    <w:rsid w:val="00497A50"/>
    <w:rsid w:val="00497F58"/>
    <w:rsid w:val="004A1AE4"/>
    <w:rsid w:val="004A2B99"/>
    <w:rsid w:val="004A2E74"/>
    <w:rsid w:val="004A3532"/>
    <w:rsid w:val="004A4CBE"/>
    <w:rsid w:val="004A6D5F"/>
    <w:rsid w:val="004B0DE8"/>
    <w:rsid w:val="004B3822"/>
    <w:rsid w:val="004B4199"/>
    <w:rsid w:val="004B5E4A"/>
    <w:rsid w:val="004B6F16"/>
    <w:rsid w:val="004B6F3B"/>
    <w:rsid w:val="004C021D"/>
    <w:rsid w:val="004C14B4"/>
    <w:rsid w:val="004C23B8"/>
    <w:rsid w:val="004C38EF"/>
    <w:rsid w:val="004C47C2"/>
    <w:rsid w:val="004C7130"/>
    <w:rsid w:val="004C75A2"/>
    <w:rsid w:val="004D155B"/>
    <w:rsid w:val="004D1A91"/>
    <w:rsid w:val="004D32C6"/>
    <w:rsid w:val="004D69B3"/>
    <w:rsid w:val="004D713D"/>
    <w:rsid w:val="004D7745"/>
    <w:rsid w:val="004D7763"/>
    <w:rsid w:val="004E109A"/>
    <w:rsid w:val="004E133B"/>
    <w:rsid w:val="004E20BF"/>
    <w:rsid w:val="004E34F4"/>
    <w:rsid w:val="004E4C95"/>
    <w:rsid w:val="004E4CB9"/>
    <w:rsid w:val="004F221D"/>
    <w:rsid w:val="004F3231"/>
    <w:rsid w:val="004F59D6"/>
    <w:rsid w:val="004F7D52"/>
    <w:rsid w:val="00502846"/>
    <w:rsid w:val="00502982"/>
    <w:rsid w:val="00502B07"/>
    <w:rsid w:val="00507E8A"/>
    <w:rsid w:val="00510975"/>
    <w:rsid w:val="00510CEF"/>
    <w:rsid w:val="005123E6"/>
    <w:rsid w:val="0051459F"/>
    <w:rsid w:val="00514650"/>
    <w:rsid w:val="00514BBF"/>
    <w:rsid w:val="005203CC"/>
    <w:rsid w:val="00523C33"/>
    <w:rsid w:val="00523CF7"/>
    <w:rsid w:val="005304D9"/>
    <w:rsid w:val="00530B1B"/>
    <w:rsid w:val="00533201"/>
    <w:rsid w:val="005361BE"/>
    <w:rsid w:val="005363FC"/>
    <w:rsid w:val="00536FDF"/>
    <w:rsid w:val="00550A56"/>
    <w:rsid w:val="005514D0"/>
    <w:rsid w:val="00554002"/>
    <w:rsid w:val="00555915"/>
    <w:rsid w:val="00557D2C"/>
    <w:rsid w:val="005600C0"/>
    <w:rsid w:val="00562FBE"/>
    <w:rsid w:val="0056382F"/>
    <w:rsid w:val="00564577"/>
    <w:rsid w:val="00564FD2"/>
    <w:rsid w:val="00565C2A"/>
    <w:rsid w:val="00570F06"/>
    <w:rsid w:val="00571CA3"/>
    <w:rsid w:val="005736E3"/>
    <w:rsid w:val="005765A4"/>
    <w:rsid w:val="00576C68"/>
    <w:rsid w:val="005843D4"/>
    <w:rsid w:val="005877D1"/>
    <w:rsid w:val="00590702"/>
    <w:rsid w:val="00592C10"/>
    <w:rsid w:val="00594F3B"/>
    <w:rsid w:val="005A2377"/>
    <w:rsid w:val="005A3D8A"/>
    <w:rsid w:val="005A437A"/>
    <w:rsid w:val="005A45FC"/>
    <w:rsid w:val="005A4DB3"/>
    <w:rsid w:val="005A6DC3"/>
    <w:rsid w:val="005B1218"/>
    <w:rsid w:val="005B5D0E"/>
    <w:rsid w:val="005B6F5A"/>
    <w:rsid w:val="005C13CC"/>
    <w:rsid w:val="005C1E56"/>
    <w:rsid w:val="005C3D81"/>
    <w:rsid w:val="005C4BA3"/>
    <w:rsid w:val="005C4FAC"/>
    <w:rsid w:val="005C51D7"/>
    <w:rsid w:val="005C55E0"/>
    <w:rsid w:val="005C63D5"/>
    <w:rsid w:val="005C6529"/>
    <w:rsid w:val="005C7696"/>
    <w:rsid w:val="005D012F"/>
    <w:rsid w:val="005D07CA"/>
    <w:rsid w:val="005D0842"/>
    <w:rsid w:val="005E0FEB"/>
    <w:rsid w:val="005E13A5"/>
    <w:rsid w:val="005E68B4"/>
    <w:rsid w:val="005F08EE"/>
    <w:rsid w:val="005F0AF6"/>
    <w:rsid w:val="005F0C42"/>
    <w:rsid w:val="005F101E"/>
    <w:rsid w:val="005F49B7"/>
    <w:rsid w:val="005F6B39"/>
    <w:rsid w:val="00601641"/>
    <w:rsid w:val="00605B38"/>
    <w:rsid w:val="00605E59"/>
    <w:rsid w:val="00607145"/>
    <w:rsid w:val="00607CBE"/>
    <w:rsid w:val="00611417"/>
    <w:rsid w:val="006141CE"/>
    <w:rsid w:val="00616C62"/>
    <w:rsid w:val="0062154D"/>
    <w:rsid w:val="00623705"/>
    <w:rsid w:val="006255C2"/>
    <w:rsid w:val="00626F3D"/>
    <w:rsid w:val="00627C4B"/>
    <w:rsid w:val="00631165"/>
    <w:rsid w:val="00631910"/>
    <w:rsid w:val="00631B58"/>
    <w:rsid w:val="00633D2F"/>
    <w:rsid w:val="00637794"/>
    <w:rsid w:val="006409DE"/>
    <w:rsid w:val="00642B5E"/>
    <w:rsid w:val="00642D91"/>
    <w:rsid w:val="0064370D"/>
    <w:rsid w:val="00643932"/>
    <w:rsid w:val="0064424D"/>
    <w:rsid w:val="00644C1A"/>
    <w:rsid w:val="00644D5A"/>
    <w:rsid w:val="00645252"/>
    <w:rsid w:val="00645380"/>
    <w:rsid w:val="00652DD0"/>
    <w:rsid w:val="00657680"/>
    <w:rsid w:val="00660CC4"/>
    <w:rsid w:val="00662B71"/>
    <w:rsid w:val="00663DCE"/>
    <w:rsid w:val="00664994"/>
    <w:rsid w:val="006675AC"/>
    <w:rsid w:val="006704F9"/>
    <w:rsid w:val="00670E4E"/>
    <w:rsid w:val="00671D2F"/>
    <w:rsid w:val="00672070"/>
    <w:rsid w:val="00673C31"/>
    <w:rsid w:val="00675A46"/>
    <w:rsid w:val="00683C11"/>
    <w:rsid w:val="006862DC"/>
    <w:rsid w:val="0069191B"/>
    <w:rsid w:val="00691D25"/>
    <w:rsid w:val="00691E21"/>
    <w:rsid w:val="006926C0"/>
    <w:rsid w:val="006A15F3"/>
    <w:rsid w:val="006A2A36"/>
    <w:rsid w:val="006A37E3"/>
    <w:rsid w:val="006A3E53"/>
    <w:rsid w:val="006A6849"/>
    <w:rsid w:val="006A7C32"/>
    <w:rsid w:val="006B1520"/>
    <w:rsid w:val="006B2FD5"/>
    <w:rsid w:val="006B43D0"/>
    <w:rsid w:val="006B735D"/>
    <w:rsid w:val="006C636D"/>
    <w:rsid w:val="006D01C0"/>
    <w:rsid w:val="006D06B7"/>
    <w:rsid w:val="006D06E3"/>
    <w:rsid w:val="006D3245"/>
    <w:rsid w:val="006D3C68"/>
    <w:rsid w:val="006D63D9"/>
    <w:rsid w:val="006D6B3F"/>
    <w:rsid w:val="006E29BA"/>
    <w:rsid w:val="006E68B2"/>
    <w:rsid w:val="006F255D"/>
    <w:rsid w:val="00700FEF"/>
    <w:rsid w:val="00701FD0"/>
    <w:rsid w:val="00703739"/>
    <w:rsid w:val="0070464E"/>
    <w:rsid w:val="007058D2"/>
    <w:rsid w:val="0070794F"/>
    <w:rsid w:val="00710C53"/>
    <w:rsid w:val="00710F0F"/>
    <w:rsid w:val="00712983"/>
    <w:rsid w:val="00712C54"/>
    <w:rsid w:val="00713A96"/>
    <w:rsid w:val="00714497"/>
    <w:rsid w:val="00715BB1"/>
    <w:rsid w:val="00717363"/>
    <w:rsid w:val="00722381"/>
    <w:rsid w:val="0072389D"/>
    <w:rsid w:val="00726400"/>
    <w:rsid w:val="0072787B"/>
    <w:rsid w:val="007305E4"/>
    <w:rsid w:val="00730D84"/>
    <w:rsid w:val="00733C80"/>
    <w:rsid w:val="00734497"/>
    <w:rsid w:val="00740481"/>
    <w:rsid w:val="00743384"/>
    <w:rsid w:val="007444FB"/>
    <w:rsid w:val="00746F8B"/>
    <w:rsid w:val="0074791C"/>
    <w:rsid w:val="007479F7"/>
    <w:rsid w:val="007508F5"/>
    <w:rsid w:val="007513FC"/>
    <w:rsid w:val="00753577"/>
    <w:rsid w:val="00753C98"/>
    <w:rsid w:val="00755ABA"/>
    <w:rsid w:val="00756208"/>
    <w:rsid w:val="00760A49"/>
    <w:rsid w:val="0076357D"/>
    <w:rsid w:val="00765F92"/>
    <w:rsid w:val="007662C9"/>
    <w:rsid w:val="00766486"/>
    <w:rsid w:val="00766BC8"/>
    <w:rsid w:val="00772D15"/>
    <w:rsid w:val="00773010"/>
    <w:rsid w:val="00775711"/>
    <w:rsid w:val="00775ABA"/>
    <w:rsid w:val="00777AC0"/>
    <w:rsid w:val="0078098E"/>
    <w:rsid w:val="007818DA"/>
    <w:rsid w:val="0078377A"/>
    <w:rsid w:val="00784C77"/>
    <w:rsid w:val="00786D7C"/>
    <w:rsid w:val="007A373C"/>
    <w:rsid w:val="007A7311"/>
    <w:rsid w:val="007B31F6"/>
    <w:rsid w:val="007B3720"/>
    <w:rsid w:val="007B5690"/>
    <w:rsid w:val="007C0A4A"/>
    <w:rsid w:val="007C150E"/>
    <w:rsid w:val="007C2423"/>
    <w:rsid w:val="007C395E"/>
    <w:rsid w:val="007C616D"/>
    <w:rsid w:val="007D0828"/>
    <w:rsid w:val="007D179E"/>
    <w:rsid w:val="007D29C2"/>
    <w:rsid w:val="007D35F9"/>
    <w:rsid w:val="007E0C8F"/>
    <w:rsid w:val="007E34F3"/>
    <w:rsid w:val="007E512C"/>
    <w:rsid w:val="007E6744"/>
    <w:rsid w:val="007E7223"/>
    <w:rsid w:val="007E7920"/>
    <w:rsid w:val="007F2396"/>
    <w:rsid w:val="007F58D1"/>
    <w:rsid w:val="007F6AE9"/>
    <w:rsid w:val="007F788C"/>
    <w:rsid w:val="007F7956"/>
    <w:rsid w:val="00801692"/>
    <w:rsid w:val="00802491"/>
    <w:rsid w:val="00804290"/>
    <w:rsid w:val="0080468A"/>
    <w:rsid w:val="00804EAD"/>
    <w:rsid w:val="00810B30"/>
    <w:rsid w:val="00810D6B"/>
    <w:rsid w:val="00812785"/>
    <w:rsid w:val="0081338D"/>
    <w:rsid w:val="008144B4"/>
    <w:rsid w:val="00814552"/>
    <w:rsid w:val="00815072"/>
    <w:rsid w:val="008153B7"/>
    <w:rsid w:val="00817349"/>
    <w:rsid w:val="008205BA"/>
    <w:rsid w:val="00821A91"/>
    <w:rsid w:val="00823C26"/>
    <w:rsid w:val="00823E37"/>
    <w:rsid w:val="00824A6C"/>
    <w:rsid w:val="00825C13"/>
    <w:rsid w:val="008310E3"/>
    <w:rsid w:val="008352D6"/>
    <w:rsid w:val="008353DA"/>
    <w:rsid w:val="00835D88"/>
    <w:rsid w:val="00840FAB"/>
    <w:rsid w:val="00842A1A"/>
    <w:rsid w:val="00843E1A"/>
    <w:rsid w:val="008449DE"/>
    <w:rsid w:val="0084647A"/>
    <w:rsid w:val="0084656D"/>
    <w:rsid w:val="00846C9D"/>
    <w:rsid w:val="008476ED"/>
    <w:rsid w:val="0084788F"/>
    <w:rsid w:val="00852456"/>
    <w:rsid w:val="00853754"/>
    <w:rsid w:val="00853F68"/>
    <w:rsid w:val="00855664"/>
    <w:rsid w:val="008602C3"/>
    <w:rsid w:val="00863166"/>
    <w:rsid w:val="008660A8"/>
    <w:rsid w:val="00866DC3"/>
    <w:rsid w:val="00867323"/>
    <w:rsid w:val="00873249"/>
    <w:rsid w:val="00874962"/>
    <w:rsid w:val="0087530B"/>
    <w:rsid w:val="00875C50"/>
    <w:rsid w:val="00875DA0"/>
    <w:rsid w:val="008766B0"/>
    <w:rsid w:val="00880D15"/>
    <w:rsid w:val="0088203A"/>
    <w:rsid w:val="008903EA"/>
    <w:rsid w:val="008922CF"/>
    <w:rsid w:val="00892B2A"/>
    <w:rsid w:val="008936F6"/>
    <w:rsid w:val="00894BC0"/>
    <w:rsid w:val="008A2BE3"/>
    <w:rsid w:val="008A3506"/>
    <w:rsid w:val="008A4F07"/>
    <w:rsid w:val="008A5E34"/>
    <w:rsid w:val="008B13FA"/>
    <w:rsid w:val="008B1BD2"/>
    <w:rsid w:val="008B5752"/>
    <w:rsid w:val="008C162D"/>
    <w:rsid w:val="008C165F"/>
    <w:rsid w:val="008C1AD1"/>
    <w:rsid w:val="008C20D3"/>
    <w:rsid w:val="008C450E"/>
    <w:rsid w:val="008C637E"/>
    <w:rsid w:val="008C76E1"/>
    <w:rsid w:val="008D11CE"/>
    <w:rsid w:val="008D1EDE"/>
    <w:rsid w:val="008D251A"/>
    <w:rsid w:val="008D3025"/>
    <w:rsid w:val="008D40A1"/>
    <w:rsid w:val="008D58B5"/>
    <w:rsid w:val="008D5FCA"/>
    <w:rsid w:val="008D739C"/>
    <w:rsid w:val="008D77BC"/>
    <w:rsid w:val="008E0320"/>
    <w:rsid w:val="008E0749"/>
    <w:rsid w:val="008E24D7"/>
    <w:rsid w:val="008E24EB"/>
    <w:rsid w:val="008E2712"/>
    <w:rsid w:val="008E4B26"/>
    <w:rsid w:val="008E526D"/>
    <w:rsid w:val="008E604A"/>
    <w:rsid w:val="008E690B"/>
    <w:rsid w:val="008E6E7E"/>
    <w:rsid w:val="008F02E0"/>
    <w:rsid w:val="008F06B0"/>
    <w:rsid w:val="008F1FDC"/>
    <w:rsid w:val="008F2462"/>
    <w:rsid w:val="008F2832"/>
    <w:rsid w:val="008F2CDE"/>
    <w:rsid w:val="008F3624"/>
    <w:rsid w:val="008F4931"/>
    <w:rsid w:val="008F5DC7"/>
    <w:rsid w:val="008F6CC6"/>
    <w:rsid w:val="008F6E92"/>
    <w:rsid w:val="0090005A"/>
    <w:rsid w:val="009002B9"/>
    <w:rsid w:val="00900861"/>
    <w:rsid w:val="00901298"/>
    <w:rsid w:val="00901559"/>
    <w:rsid w:val="00901741"/>
    <w:rsid w:val="009021DB"/>
    <w:rsid w:val="009031F9"/>
    <w:rsid w:val="0090589C"/>
    <w:rsid w:val="009136E7"/>
    <w:rsid w:val="00916AD0"/>
    <w:rsid w:val="00916C39"/>
    <w:rsid w:val="009212BE"/>
    <w:rsid w:val="00922DEC"/>
    <w:rsid w:val="009236AC"/>
    <w:rsid w:val="00924ED4"/>
    <w:rsid w:val="00925C3E"/>
    <w:rsid w:val="00927448"/>
    <w:rsid w:val="0093195B"/>
    <w:rsid w:val="00936407"/>
    <w:rsid w:val="00936777"/>
    <w:rsid w:val="00944231"/>
    <w:rsid w:val="00944940"/>
    <w:rsid w:val="009467E7"/>
    <w:rsid w:val="00950DDE"/>
    <w:rsid w:val="00951502"/>
    <w:rsid w:val="009515FA"/>
    <w:rsid w:val="009516D0"/>
    <w:rsid w:val="00953253"/>
    <w:rsid w:val="00954B13"/>
    <w:rsid w:val="00954E27"/>
    <w:rsid w:val="009563AE"/>
    <w:rsid w:val="0096126A"/>
    <w:rsid w:val="00961733"/>
    <w:rsid w:val="00963096"/>
    <w:rsid w:val="009641C2"/>
    <w:rsid w:val="0096649C"/>
    <w:rsid w:val="00967971"/>
    <w:rsid w:val="00967A3C"/>
    <w:rsid w:val="00971D15"/>
    <w:rsid w:val="00972309"/>
    <w:rsid w:val="00987BC6"/>
    <w:rsid w:val="00990B3D"/>
    <w:rsid w:val="0099189D"/>
    <w:rsid w:val="00991A44"/>
    <w:rsid w:val="00992C79"/>
    <w:rsid w:val="0099421F"/>
    <w:rsid w:val="0099453E"/>
    <w:rsid w:val="00995766"/>
    <w:rsid w:val="00995AF3"/>
    <w:rsid w:val="00996CDF"/>
    <w:rsid w:val="00997250"/>
    <w:rsid w:val="009A0B97"/>
    <w:rsid w:val="009A2526"/>
    <w:rsid w:val="009A5926"/>
    <w:rsid w:val="009A6767"/>
    <w:rsid w:val="009B05BA"/>
    <w:rsid w:val="009B07E2"/>
    <w:rsid w:val="009B1756"/>
    <w:rsid w:val="009B18AD"/>
    <w:rsid w:val="009B553C"/>
    <w:rsid w:val="009B67D6"/>
    <w:rsid w:val="009B7021"/>
    <w:rsid w:val="009B7DE9"/>
    <w:rsid w:val="009C0E53"/>
    <w:rsid w:val="009C0F67"/>
    <w:rsid w:val="009C150A"/>
    <w:rsid w:val="009C204F"/>
    <w:rsid w:val="009C205D"/>
    <w:rsid w:val="009C2CE3"/>
    <w:rsid w:val="009C33CA"/>
    <w:rsid w:val="009C5D13"/>
    <w:rsid w:val="009C6B9A"/>
    <w:rsid w:val="009C6FE6"/>
    <w:rsid w:val="009C74A0"/>
    <w:rsid w:val="009D3554"/>
    <w:rsid w:val="009D7858"/>
    <w:rsid w:val="009D7DB2"/>
    <w:rsid w:val="009D7F3A"/>
    <w:rsid w:val="009E0B79"/>
    <w:rsid w:val="009E77E8"/>
    <w:rsid w:val="009F33E0"/>
    <w:rsid w:val="009F34AC"/>
    <w:rsid w:val="009F4FEB"/>
    <w:rsid w:val="009F7014"/>
    <w:rsid w:val="00A0015E"/>
    <w:rsid w:val="00A0233D"/>
    <w:rsid w:val="00A0351A"/>
    <w:rsid w:val="00A1014A"/>
    <w:rsid w:val="00A12438"/>
    <w:rsid w:val="00A13DB3"/>
    <w:rsid w:val="00A15FBD"/>
    <w:rsid w:val="00A16557"/>
    <w:rsid w:val="00A167DC"/>
    <w:rsid w:val="00A16AF6"/>
    <w:rsid w:val="00A2267E"/>
    <w:rsid w:val="00A22C4A"/>
    <w:rsid w:val="00A23A16"/>
    <w:rsid w:val="00A250BE"/>
    <w:rsid w:val="00A2539A"/>
    <w:rsid w:val="00A25835"/>
    <w:rsid w:val="00A25952"/>
    <w:rsid w:val="00A267F5"/>
    <w:rsid w:val="00A26BB7"/>
    <w:rsid w:val="00A270FA"/>
    <w:rsid w:val="00A27565"/>
    <w:rsid w:val="00A32F0C"/>
    <w:rsid w:val="00A32F67"/>
    <w:rsid w:val="00A34162"/>
    <w:rsid w:val="00A34BC7"/>
    <w:rsid w:val="00A35366"/>
    <w:rsid w:val="00A43F72"/>
    <w:rsid w:val="00A472FD"/>
    <w:rsid w:val="00A50011"/>
    <w:rsid w:val="00A55E2B"/>
    <w:rsid w:val="00A57060"/>
    <w:rsid w:val="00A63012"/>
    <w:rsid w:val="00A635CB"/>
    <w:rsid w:val="00A656A3"/>
    <w:rsid w:val="00A66055"/>
    <w:rsid w:val="00A701A0"/>
    <w:rsid w:val="00A72BB2"/>
    <w:rsid w:val="00A751D1"/>
    <w:rsid w:val="00A77132"/>
    <w:rsid w:val="00A84EE3"/>
    <w:rsid w:val="00A85211"/>
    <w:rsid w:val="00A85384"/>
    <w:rsid w:val="00A85A0B"/>
    <w:rsid w:val="00A8678C"/>
    <w:rsid w:val="00A908E7"/>
    <w:rsid w:val="00A944C5"/>
    <w:rsid w:val="00A96931"/>
    <w:rsid w:val="00A970B0"/>
    <w:rsid w:val="00AA04F3"/>
    <w:rsid w:val="00AA2FF8"/>
    <w:rsid w:val="00AA371D"/>
    <w:rsid w:val="00AB00E9"/>
    <w:rsid w:val="00AB14A8"/>
    <w:rsid w:val="00AB18F3"/>
    <w:rsid w:val="00AB1AB9"/>
    <w:rsid w:val="00AB44A3"/>
    <w:rsid w:val="00AB4D97"/>
    <w:rsid w:val="00AB65A7"/>
    <w:rsid w:val="00AB6A91"/>
    <w:rsid w:val="00AB6B3C"/>
    <w:rsid w:val="00AB7DB9"/>
    <w:rsid w:val="00AC1379"/>
    <w:rsid w:val="00AC41D0"/>
    <w:rsid w:val="00AD0A44"/>
    <w:rsid w:val="00AD270A"/>
    <w:rsid w:val="00AD2AAA"/>
    <w:rsid w:val="00AD4B83"/>
    <w:rsid w:val="00AD5CB2"/>
    <w:rsid w:val="00AD7F0D"/>
    <w:rsid w:val="00AE05D7"/>
    <w:rsid w:val="00AE1F95"/>
    <w:rsid w:val="00AE2284"/>
    <w:rsid w:val="00AE2B7C"/>
    <w:rsid w:val="00AE46DF"/>
    <w:rsid w:val="00AE5561"/>
    <w:rsid w:val="00AE5F18"/>
    <w:rsid w:val="00AE6E79"/>
    <w:rsid w:val="00AF220E"/>
    <w:rsid w:val="00AF22D8"/>
    <w:rsid w:val="00AF496A"/>
    <w:rsid w:val="00AF5244"/>
    <w:rsid w:val="00AF5E71"/>
    <w:rsid w:val="00AF6C6B"/>
    <w:rsid w:val="00B03019"/>
    <w:rsid w:val="00B03910"/>
    <w:rsid w:val="00B03A62"/>
    <w:rsid w:val="00B03F0D"/>
    <w:rsid w:val="00B04AE1"/>
    <w:rsid w:val="00B04CEB"/>
    <w:rsid w:val="00B04F8E"/>
    <w:rsid w:val="00B07455"/>
    <w:rsid w:val="00B075B8"/>
    <w:rsid w:val="00B124D3"/>
    <w:rsid w:val="00B13119"/>
    <w:rsid w:val="00B131FB"/>
    <w:rsid w:val="00B1477E"/>
    <w:rsid w:val="00B159EC"/>
    <w:rsid w:val="00B17938"/>
    <w:rsid w:val="00B21BD7"/>
    <w:rsid w:val="00B21D8E"/>
    <w:rsid w:val="00B256BC"/>
    <w:rsid w:val="00B260ED"/>
    <w:rsid w:val="00B26EF6"/>
    <w:rsid w:val="00B30892"/>
    <w:rsid w:val="00B33AE3"/>
    <w:rsid w:val="00B34336"/>
    <w:rsid w:val="00B36908"/>
    <w:rsid w:val="00B4007A"/>
    <w:rsid w:val="00B40115"/>
    <w:rsid w:val="00B40AC6"/>
    <w:rsid w:val="00B419C1"/>
    <w:rsid w:val="00B471F4"/>
    <w:rsid w:val="00B474FA"/>
    <w:rsid w:val="00B53666"/>
    <w:rsid w:val="00B5408A"/>
    <w:rsid w:val="00B5560A"/>
    <w:rsid w:val="00B60BB9"/>
    <w:rsid w:val="00B64DC0"/>
    <w:rsid w:val="00B66864"/>
    <w:rsid w:val="00B67722"/>
    <w:rsid w:val="00B67979"/>
    <w:rsid w:val="00B70B58"/>
    <w:rsid w:val="00B72B6A"/>
    <w:rsid w:val="00B74159"/>
    <w:rsid w:val="00B74483"/>
    <w:rsid w:val="00B74AE6"/>
    <w:rsid w:val="00B74D9B"/>
    <w:rsid w:val="00B777B7"/>
    <w:rsid w:val="00B83130"/>
    <w:rsid w:val="00B85B63"/>
    <w:rsid w:val="00B87C63"/>
    <w:rsid w:val="00B87DE2"/>
    <w:rsid w:val="00B90636"/>
    <w:rsid w:val="00B90942"/>
    <w:rsid w:val="00B91EB6"/>
    <w:rsid w:val="00B94C9B"/>
    <w:rsid w:val="00B958BD"/>
    <w:rsid w:val="00B96050"/>
    <w:rsid w:val="00B96435"/>
    <w:rsid w:val="00B97103"/>
    <w:rsid w:val="00BA250F"/>
    <w:rsid w:val="00BA296E"/>
    <w:rsid w:val="00BA2CDA"/>
    <w:rsid w:val="00BA462F"/>
    <w:rsid w:val="00BA5B72"/>
    <w:rsid w:val="00BA6B8C"/>
    <w:rsid w:val="00BA759E"/>
    <w:rsid w:val="00BA7DBD"/>
    <w:rsid w:val="00BB1392"/>
    <w:rsid w:val="00BB1495"/>
    <w:rsid w:val="00BB16BA"/>
    <w:rsid w:val="00BB20AA"/>
    <w:rsid w:val="00BB3417"/>
    <w:rsid w:val="00BB362D"/>
    <w:rsid w:val="00BB736C"/>
    <w:rsid w:val="00BC05F7"/>
    <w:rsid w:val="00BC26CC"/>
    <w:rsid w:val="00BC2B71"/>
    <w:rsid w:val="00BC4DA0"/>
    <w:rsid w:val="00BC619F"/>
    <w:rsid w:val="00BC7D10"/>
    <w:rsid w:val="00BD0DC4"/>
    <w:rsid w:val="00BD1C26"/>
    <w:rsid w:val="00BD394C"/>
    <w:rsid w:val="00BD3D69"/>
    <w:rsid w:val="00BD781B"/>
    <w:rsid w:val="00BD7DD4"/>
    <w:rsid w:val="00BE4A20"/>
    <w:rsid w:val="00BE6CD5"/>
    <w:rsid w:val="00BE7334"/>
    <w:rsid w:val="00BF0F4B"/>
    <w:rsid w:val="00BF33C2"/>
    <w:rsid w:val="00BF45FF"/>
    <w:rsid w:val="00BF4D67"/>
    <w:rsid w:val="00BF6839"/>
    <w:rsid w:val="00BF6BB8"/>
    <w:rsid w:val="00BF6D1B"/>
    <w:rsid w:val="00C014D3"/>
    <w:rsid w:val="00C0256E"/>
    <w:rsid w:val="00C0354D"/>
    <w:rsid w:val="00C04C77"/>
    <w:rsid w:val="00C050B5"/>
    <w:rsid w:val="00C06F18"/>
    <w:rsid w:val="00C0775C"/>
    <w:rsid w:val="00C10FE3"/>
    <w:rsid w:val="00C1133B"/>
    <w:rsid w:val="00C11E77"/>
    <w:rsid w:val="00C13D8E"/>
    <w:rsid w:val="00C149E6"/>
    <w:rsid w:val="00C20E69"/>
    <w:rsid w:val="00C21BBC"/>
    <w:rsid w:val="00C253E0"/>
    <w:rsid w:val="00C26C75"/>
    <w:rsid w:val="00C27669"/>
    <w:rsid w:val="00C311E5"/>
    <w:rsid w:val="00C3376B"/>
    <w:rsid w:val="00C33E99"/>
    <w:rsid w:val="00C34A71"/>
    <w:rsid w:val="00C36A78"/>
    <w:rsid w:val="00C40CB4"/>
    <w:rsid w:val="00C41266"/>
    <w:rsid w:val="00C47773"/>
    <w:rsid w:val="00C51BDE"/>
    <w:rsid w:val="00C54022"/>
    <w:rsid w:val="00C544F0"/>
    <w:rsid w:val="00C57ACF"/>
    <w:rsid w:val="00C62287"/>
    <w:rsid w:val="00C63DBA"/>
    <w:rsid w:val="00C63FAB"/>
    <w:rsid w:val="00C6568B"/>
    <w:rsid w:val="00C6682A"/>
    <w:rsid w:val="00C66C2E"/>
    <w:rsid w:val="00C67DCC"/>
    <w:rsid w:val="00C70B90"/>
    <w:rsid w:val="00C70DA1"/>
    <w:rsid w:val="00C7308D"/>
    <w:rsid w:val="00C731C9"/>
    <w:rsid w:val="00C73F91"/>
    <w:rsid w:val="00C74BAD"/>
    <w:rsid w:val="00C76589"/>
    <w:rsid w:val="00C80477"/>
    <w:rsid w:val="00C8124F"/>
    <w:rsid w:val="00C82321"/>
    <w:rsid w:val="00C824AF"/>
    <w:rsid w:val="00C832D7"/>
    <w:rsid w:val="00C849F9"/>
    <w:rsid w:val="00C84CCD"/>
    <w:rsid w:val="00C84DA4"/>
    <w:rsid w:val="00C86BEE"/>
    <w:rsid w:val="00C87AEA"/>
    <w:rsid w:val="00C9781C"/>
    <w:rsid w:val="00CA036A"/>
    <w:rsid w:val="00CA17A7"/>
    <w:rsid w:val="00CA4F2C"/>
    <w:rsid w:val="00CA521B"/>
    <w:rsid w:val="00CA5348"/>
    <w:rsid w:val="00CA5922"/>
    <w:rsid w:val="00CB0201"/>
    <w:rsid w:val="00CB13C1"/>
    <w:rsid w:val="00CB2533"/>
    <w:rsid w:val="00CB4ECE"/>
    <w:rsid w:val="00CB5D26"/>
    <w:rsid w:val="00CB79B3"/>
    <w:rsid w:val="00CC064C"/>
    <w:rsid w:val="00CC108C"/>
    <w:rsid w:val="00CC1DB7"/>
    <w:rsid w:val="00CC28AF"/>
    <w:rsid w:val="00CC4B85"/>
    <w:rsid w:val="00CD0B84"/>
    <w:rsid w:val="00CD422F"/>
    <w:rsid w:val="00CD495B"/>
    <w:rsid w:val="00CD5037"/>
    <w:rsid w:val="00CE1138"/>
    <w:rsid w:val="00CE1699"/>
    <w:rsid w:val="00CE2C5E"/>
    <w:rsid w:val="00CE391A"/>
    <w:rsid w:val="00CE515D"/>
    <w:rsid w:val="00CE70FB"/>
    <w:rsid w:val="00CE7CA0"/>
    <w:rsid w:val="00CF33C4"/>
    <w:rsid w:val="00CF4520"/>
    <w:rsid w:val="00CF4B08"/>
    <w:rsid w:val="00CF686A"/>
    <w:rsid w:val="00D02DA6"/>
    <w:rsid w:val="00D03A50"/>
    <w:rsid w:val="00D04CDC"/>
    <w:rsid w:val="00D0582D"/>
    <w:rsid w:val="00D05A92"/>
    <w:rsid w:val="00D11278"/>
    <w:rsid w:val="00D126AE"/>
    <w:rsid w:val="00D1287F"/>
    <w:rsid w:val="00D12FB9"/>
    <w:rsid w:val="00D15513"/>
    <w:rsid w:val="00D21702"/>
    <w:rsid w:val="00D22059"/>
    <w:rsid w:val="00D23263"/>
    <w:rsid w:val="00D24C7C"/>
    <w:rsid w:val="00D25752"/>
    <w:rsid w:val="00D265E4"/>
    <w:rsid w:val="00D273DA"/>
    <w:rsid w:val="00D27D99"/>
    <w:rsid w:val="00D30F4A"/>
    <w:rsid w:val="00D31520"/>
    <w:rsid w:val="00D32158"/>
    <w:rsid w:val="00D32942"/>
    <w:rsid w:val="00D34008"/>
    <w:rsid w:val="00D34FFF"/>
    <w:rsid w:val="00D36532"/>
    <w:rsid w:val="00D36E04"/>
    <w:rsid w:val="00D40F80"/>
    <w:rsid w:val="00D420A7"/>
    <w:rsid w:val="00D4230F"/>
    <w:rsid w:val="00D428C7"/>
    <w:rsid w:val="00D4771B"/>
    <w:rsid w:val="00D513B2"/>
    <w:rsid w:val="00D54221"/>
    <w:rsid w:val="00D5727C"/>
    <w:rsid w:val="00D60871"/>
    <w:rsid w:val="00D61136"/>
    <w:rsid w:val="00D62211"/>
    <w:rsid w:val="00D64391"/>
    <w:rsid w:val="00D64690"/>
    <w:rsid w:val="00D6749E"/>
    <w:rsid w:val="00D70ABE"/>
    <w:rsid w:val="00D71056"/>
    <w:rsid w:val="00D723F6"/>
    <w:rsid w:val="00D73FA7"/>
    <w:rsid w:val="00D74489"/>
    <w:rsid w:val="00D76C62"/>
    <w:rsid w:val="00D81AB3"/>
    <w:rsid w:val="00D82DE7"/>
    <w:rsid w:val="00D83668"/>
    <w:rsid w:val="00D85111"/>
    <w:rsid w:val="00D8577F"/>
    <w:rsid w:val="00D85C83"/>
    <w:rsid w:val="00D877B0"/>
    <w:rsid w:val="00D90D42"/>
    <w:rsid w:val="00D91594"/>
    <w:rsid w:val="00D91CD8"/>
    <w:rsid w:val="00D9358B"/>
    <w:rsid w:val="00D94CED"/>
    <w:rsid w:val="00D97A7C"/>
    <w:rsid w:val="00DA1F6F"/>
    <w:rsid w:val="00DA3A79"/>
    <w:rsid w:val="00DA44D3"/>
    <w:rsid w:val="00DA4A6D"/>
    <w:rsid w:val="00DA4BE1"/>
    <w:rsid w:val="00DA4CBA"/>
    <w:rsid w:val="00DA54EF"/>
    <w:rsid w:val="00DA7C01"/>
    <w:rsid w:val="00DB2906"/>
    <w:rsid w:val="00DB3EBF"/>
    <w:rsid w:val="00DB60B7"/>
    <w:rsid w:val="00DB6CBD"/>
    <w:rsid w:val="00DB7046"/>
    <w:rsid w:val="00DB7251"/>
    <w:rsid w:val="00DB7C6C"/>
    <w:rsid w:val="00DC12E1"/>
    <w:rsid w:val="00DC5299"/>
    <w:rsid w:val="00DC7A80"/>
    <w:rsid w:val="00DD0317"/>
    <w:rsid w:val="00DD06BE"/>
    <w:rsid w:val="00DD0BA9"/>
    <w:rsid w:val="00DD0EBA"/>
    <w:rsid w:val="00DD3ADD"/>
    <w:rsid w:val="00DD549F"/>
    <w:rsid w:val="00DD5F58"/>
    <w:rsid w:val="00DE04FE"/>
    <w:rsid w:val="00DE09F7"/>
    <w:rsid w:val="00DE2469"/>
    <w:rsid w:val="00DE273F"/>
    <w:rsid w:val="00DE2BF9"/>
    <w:rsid w:val="00DE4106"/>
    <w:rsid w:val="00DE47AA"/>
    <w:rsid w:val="00DE63EB"/>
    <w:rsid w:val="00DE757C"/>
    <w:rsid w:val="00DF39EE"/>
    <w:rsid w:val="00DF5DFE"/>
    <w:rsid w:val="00DF6678"/>
    <w:rsid w:val="00DF6C1F"/>
    <w:rsid w:val="00DF7BCF"/>
    <w:rsid w:val="00E02108"/>
    <w:rsid w:val="00E04DBB"/>
    <w:rsid w:val="00E07097"/>
    <w:rsid w:val="00E07D4E"/>
    <w:rsid w:val="00E1219F"/>
    <w:rsid w:val="00E12AD8"/>
    <w:rsid w:val="00E14AAF"/>
    <w:rsid w:val="00E15AD2"/>
    <w:rsid w:val="00E202ED"/>
    <w:rsid w:val="00E2354A"/>
    <w:rsid w:val="00E24C85"/>
    <w:rsid w:val="00E24CB5"/>
    <w:rsid w:val="00E2670F"/>
    <w:rsid w:val="00E27B89"/>
    <w:rsid w:val="00E27C04"/>
    <w:rsid w:val="00E31DE1"/>
    <w:rsid w:val="00E342BE"/>
    <w:rsid w:val="00E35BC7"/>
    <w:rsid w:val="00E407A4"/>
    <w:rsid w:val="00E40E17"/>
    <w:rsid w:val="00E43F14"/>
    <w:rsid w:val="00E51232"/>
    <w:rsid w:val="00E52359"/>
    <w:rsid w:val="00E526D5"/>
    <w:rsid w:val="00E558C7"/>
    <w:rsid w:val="00E562B6"/>
    <w:rsid w:val="00E56E43"/>
    <w:rsid w:val="00E57305"/>
    <w:rsid w:val="00E57442"/>
    <w:rsid w:val="00E60821"/>
    <w:rsid w:val="00E618C9"/>
    <w:rsid w:val="00E63107"/>
    <w:rsid w:val="00E640B6"/>
    <w:rsid w:val="00E6551C"/>
    <w:rsid w:val="00E70227"/>
    <w:rsid w:val="00E753F7"/>
    <w:rsid w:val="00E779BB"/>
    <w:rsid w:val="00E80B58"/>
    <w:rsid w:val="00E84131"/>
    <w:rsid w:val="00E85DF7"/>
    <w:rsid w:val="00E86AA1"/>
    <w:rsid w:val="00E877D0"/>
    <w:rsid w:val="00E87D60"/>
    <w:rsid w:val="00E87F60"/>
    <w:rsid w:val="00E90C7E"/>
    <w:rsid w:val="00E914B1"/>
    <w:rsid w:val="00E91721"/>
    <w:rsid w:val="00E9386D"/>
    <w:rsid w:val="00E93CEA"/>
    <w:rsid w:val="00E96745"/>
    <w:rsid w:val="00E96D27"/>
    <w:rsid w:val="00E9792C"/>
    <w:rsid w:val="00EA0A79"/>
    <w:rsid w:val="00EA1D03"/>
    <w:rsid w:val="00EA2DAC"/>
    <w:rsid w:val="00EA3F94"/>
    <w:rsid w:val="00EA43B1"/>
    <w:rsid w:val="00EA6740"/>
    <w:rsid w:val="00EA68AD"/>
    <w:rsid w:val="00EA7FFA"/>
    <w:rsid w:val="00EB196D"/>
    <w:rsid w:val="00EB66EB"/>
    <w:rsid w:val="00EC0106"/>
    <w:rsid w:val="00EC0198"/>
    <w:rsid w:val="00EC1EC7"/>
    <w:rsid w:val="00EC472E"/>
    <w:rsid w:val="00EC6017"/>
    <w:rsid w:val="00EC7ADD"/>
    <w:rsid w:val="00ED0B17"/>
    <w:rsid w:val="00ED1E95"/>
    <w:rsid w:val="00ED2103"/>
    <w:rsid w:val="00ED5CAB"/>
    <w:rsid w:val="00ED74D1"/>
    <w:rsid w:val="00ED7E51"/>
    <w:rsid w:val="00EE067B"/>
    <w:rsid w:val="00EE247E"/>
    <w:rsid w:val="00EE53FE"/>
    <w:rsid w:val="00EE67EC"/>
    <w:rsid w:val="00EE7DA7"/>
    <w:rsid w:val="00EF013C"/>
    <w:rsid w:val="00EF169F"/>
    <w:rsid w:val="00EF1A77"/>
    <w:rsid w:val="00EF6E49"/>
    <w:rsid w:val="00EF780C"/>
    <w:rsid w:val="00F00295"/>
    <w:rsid w:val="00F015E6"/>
    <w:rsid w:val="00F06EBB"/>
    <w:rsid w:val="00F102BC"/>
    <w:rsid w:val="00F1219F"/>
    <w:rsid w:val="00F124B5"/>
    <w:rsid w:val="00F20277"/>
    <w:rsid w:val="00F20A32"/>
    <w:rsid w:val="00F21311"/>
    <w:rsid w:val="00F2240E"/>
    <w:rsid w:val="00F22E8C"/>
    <w:rsid w:val="00F23662"/>
    <w:rsid w:val="00F249F2"/>
    <w:rsid w:val="00F24AF2"/>
    <w:rsid w:val="00F254E3"/>
    <w:rsid w:val="00F266BB"/>
    <w:rsid w:val="00F27081"/>
    <w:rsid w:val="00F3195D"/>
    <w:rsid w:val="00F324F0"/>
    <w:rsid w:val="00F32BC4"/>
    <w:rsid w:val="00F350AE"/>
    <w:rsid w:val="00F35641"/>
    <w:rsid w:val="00F36310"/>
    <w:rsid w:val="00F36CD5"/>
    <w:rsid w:val="00F405A7"/>
    <w:rsid w:val="00F40DF8"/>
    <w:rsid w:val="00F420C2"/>
    <w:rsid w:val="00F430A4"/>
    <w:rsid w:val="00F43DB5"/>
    <w:rsid w:val="00F447AB"/>
    <w:rsid w:val="00F44C19"/>
    <w:rsid w:val="00F459C7"/>
    <w:rsid w:val="00F46031"/>
    <w:rsid w:val="00F46255"/>
    <w:rsid w:val="00F50C24"/>
    <w:rsid w:val="00F5177F"/>
    <w:rsid w:val="00F52707"/>
    <w:rsid w:val="00F541C6"/>
    <w:rsid w:val="00F549D5"/>
    <w:rsid w:val="00F61AE2"/>
    <w:rsid w:val="00F61DC5"/>
    <w:rsid w:val="00F63067"/>
    <w:rsid w:val="00F674CF"/>
    <w:rsid w:val="00F67755"/>
    <w:rsid w:val="00F6799B"/>
    <w:rsid w:val="00F701FB"/>
    <w:rsid w:val="00F72659"/>
    <w:rsid w:val="00F754EF"/>
    <w:rsid w:val="00F755BB"/>
    <w:rsid w:val="00F77C6F"/>
    <w:rsid w:val="00F77FB9"/>
    <w:rsid w:val="00F83838"/>
    <w:rsid w:val="00F83CD3"/>
    <w:rsid w:val="00F910BB"/>
    <w:rsid w:val="00F91E02"/>
    <w:rsid w:val="00F92CC5"/>
    <w:rsid w:val="00F97786"/>
    <w:rsid w:val="00F97C6B"/>
    <w:rsid w:val="00FA3911"/>
    <w:rsid w:val="00FA4559"/>
    <w:rsid w:val="00FA5725"/>
    <w:rsid w:val="00FA595B"/>
    <w:rsid w:val="00FA6444"/>
    <w:rsid w:val="00FB033D"/>
    <w:rsid w:val="00FB0537"/>
    <w:rsid w:val="00FB0B47"/>
    <w:rsid w:val="00FB1DF8"/>
    <w:rsid w:val="00FB53EA"/>
    <w:rsid w:val="00FB67D1"/>
    <w:rsid w:val="00FB7002"/>
    <w:rsid w:val="00FC11EA"/>
    <w:rsid w:val="00FC12CD"/>
    <w:rsid w:val="00FC17FC"/>
    <w:rsid w:val="00FC2385"/>
    <w:rsid w:val="00FC3F01"/>
    <w:rsid w:val="00FC5D40"/>
    <w:rsid w:val="00FC5E5E"/>
    <w:rsid w:val="00FC721B"/>
    <w:rsid w:val="00FD1AEA"/>
    <w:rsid w:val="00FD5784"/>
    <w:rsid w:val="00FD7F37"/>
    <w:rsid w:val="00FE04B7"/>
    <w:rsid w:val="00FE22C2"/>
    <w:rsid w:val="00FE2885"/>
    <w:rsid w:val="00FE2A2C"/>
    <w:rsid w:val="00FE3917"/>
    <w:rsid w:val="00FE5B77"/>
    <w:rsid w:val="00FE5BB4"/>
    <w:rsid w:val="00FF0731"/>
    <w:rsid w:val="00FF0B39"/>
    <w:rsid w:val="00FF0D79"/>
    <w:rsid w:val="00FF19F7"/>
    <w:rsid w:val="00FF3787"/>
    <w:rsid w:val="00FF7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C22C"/>
  <w15:docId w15:val="{66C13BB8-E3B8-4B9C-B3AE-79ADB6E1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E56"/>
    <w:pPr>
      <w:ind w:left="720"/>
      <w:contextualSpacing/>
    </w:pPr>
  </w:style>
  <w:style w:type="paragraph" w:styleId="BalloonText">
    <w:name w:val="Balloon Text"/>
    <w:basedOn w:val="Normal"/>
    <w:link w:val="BalloonTextChar"/>
    <w:uiPriority w:val="99"/>
    <w:semiHidden/>
    <w:unhideWhenUsed/>
    <w:rsid w:val="00E27B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B89"/>
    <w:rPr>
      <w:rFonts w:ascii="Tahoma" w:hAnsi="Tahoma" w:cs="Tahoma"/>
      <w:sz w:val="16"/>
      <w:szCs w:val="16"/>
    </w:rPr>
  </w:style>
  <w:style w:type="paragraph" w:styleId="Header">
    <w:name w:val="header"/>
    <w:basedOn w:val="Normal"/>
    <w:link w:val="HeaderChar"/>
    <w:uiPriority w:val="99"/>
    <w:unhideWhenUsed/>
    <w:rsid w:val="00645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380"/>
  </w:style>
  <w:style w:type="paragraph" w:styleId="Footer">
    <w:name w:val="footer"/>
    <w:basedOn w:val="Normal"/>
    <w:link w:val="FooterChar"/>
    <w:uiPriority w:val="99"/>
    <w:unhideWhenUsed/>
    <w:rsid w:val="00645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380"/>
  </w:style>
  <w:style w:type="character" w:styleId="CommentReference">
    <w:name w:val="annotation reference"/>
    <w:basedOn w:val="DefaultParagraphFont"/>
    <w:uiPriority w:val="99"/>
    <w:semiHidden/>
    <w:unhideWhenUsed/>
    <w:rsid w:val="007B5690"/>
    <w:rPr>
      <w:sz w:val="16"/>
      <w:szCs w:val="16"/>
    </w:rPr>
  </w:style>
  <w:style w:type="paragraph" w:styleId="CommentText">
    <w:name w:val="annotation text"/>
    <w:basedOn w:val="Normal"/>
    <w:link w:val="CommentTextChar"/>
    <w:uiPriority w:val="99"/>
    <w:unhideWhenUsed/>
    <w:rsid w:val="007B5690"/>
    <w:pPr>
      <w:spacing w:line="240" w:lineRule="auto"/>
    </w:pPr>
    <w:rPr>
      <w:sz w:val="20"/>
      <w:szCs w:val="20"/>
    </w:rPr>
  </w:style>
  <w:style w:type="character" w:customStyle="1" w:styleId="CommentTextChar">
    <w:name w:val="Comment Text Char"/>
    <w:basedOn w:val="DefaultParagraphFont"/>
    <w:link w:val="CommentText"/>
    <w:uiPriority w:val="99"/>
    <w:rsid w:val="007B5690"/>
    <w:rPr>
      <w:sz w:val="20"/>
      <w:szCs w:val="20"/>
    </w:rPr>
  </w:style>
  <w:style w:type="paragraph" w:styleId="CommentSubject">
    <w:name w:val="annotation subject"/>
    <w:basedOn w:val="CommentText"/>
    <w:next w:val="CommentText"/>
    <w:link w:val="CommentSubjectChar"/>
    <w:uiPriority w:val="99"/>
    <w:semiHidden/>
    <w:unhideWhenUsed/>
    <w:rsid w:val="007B5690"/>
    <w:rPr>
      <w:b/>
      <w:bCs/>
    </w:rPr>
  </w:style>
  <w:style w:type="character" w:customStyle="1" w:styleId="CommentSubjectChar">
    <w:name w:val="Comment Subject Char"/>
    <w:basedOn w:val="CommentTextChar"/>
    <w:link w:val="CommentSubject"/>
    <w:uiPriority w:val="99"/>
    <w:semiHidden/>
    <w:rsid w:val="007B5690"/>
    <w:rPr>
      <w:b/>
      <w:bCs/>
      <w:sz w:val="20"/>
      <w:szCs w:val="20"/>
    </w:rPr>
  </w:style>
  <w:style w:type="character" w:styleId="Hyperlink">
    <w:name w:val="Hyperlink"/>
    <w:basedOn w:val="DefaultParagraphFont"/>
    <w:uiPriority w:val="99"/>
    <w:unhideWhenUsed/>
    <w:rsid w:val="00B60BB9"/>
    <w:rPr>
      <w:color w:val="0000FF" w:themeColor="hyperlink"/>
      <w:u w:val="single"/>
    </w:rPr>
  </w:style>
  <w:style w:type="character" w:customStyle="1" w:styleId="UnresolvedMention1">
    <w:name w:val="Unresolved Mention1"/>
    <w:basedOn w:val="DefaultParagraphFont"/>
    <w:uiPriority w:val="99"/>
    <w:semiHidden/>
    <w:unhideWhenUsed/>
    <w:rsid w:val="000F510E"/>
    <w:rPr>
      <w:color w:val="605E5C"/>
      <w:shd w:val="clear" w:color="auto" w:fill="E1DFDD"/>
    </w:rPr>
  </w:style>
  <w:style w:type="paragraph" w:customStyle="1" w:styleId="Default">
    <w:name w:val="Default"/>
    <w:rsid w:val="00B94C9B"/>
    <w:pPr>
      <w:autoSpaceDE w:val="0"/>
      <w:autoSpaceDN w:val="0"/>
      <w:adjustRightInd w:val="0"/>
      <w:spacing w:after="0" w:line="240" w:lineRule="auto"/>
    </w:pPr>
    <w:rPr>
      <w:rFonts w:ascii="Trebuchet MS" w:hAnsi="Trebuchet MS" w:cs="Trebuchet MS"/>
      <w:color w:val="000000"/>
      <w:sz w:val="24"/>
      <w:szCs w:val="24"/>
    </w:rPr>
  </w:style>
  <w:style w:type="character" w:customStyle="1" w:styleId="UnresolvedMention2">
    <w:name w:val="Unresolved Mention2"/>
    <w:basedOn w:val="DefaultParagraphFont"/>
    <w:uiPriority w:val="99"/>
    <w:semiHidden/>
    <w:unhideWhenUsed/>
    <w:rsid w:val="00D64690"/>
    <w:rPr>
      <w:color w:val="605E5C"/>
      <w:shd w:val="clear" w:color="auto" w:fill="E1DFDD"/>
    </w:rPr>
  </w:style>
  <w:style w:type="paragraph" w:styleId="NormalWeb">
    <w:name w:val="Normal (Web)"/>
    <w:basedOn w:val="Normal"/>
    <w:uiPriority w:val="99"/>
    <w:semiHidden/>
    <w:unhideWhenUsed/>
    <w:rsid w:val="00D64690"/>
    <w:rPr>
      <w:rFonts w:ascii="Times New Roman" w:hAnsi="Times New Roman" w:cs="Times New Roman"/>
      <w:sz w:val="24"/>
      <w:szCs w:val="24"/>
    </w:rPr>
  </w:style>
  <w:style w:type="paragraph" w:styleId="Revision">
    <w:name w:val="Revision"/>
    <w:hidden/>
    <w:uiPriority w:val="99"/>
    <w:semiHidden/>
    <w:rsid w:val="00B87DE2"/>
    <w:pPr>
      <w:spacing w:after="0" w:line="240" w:lineRule="auto"/>
    </w:pPr>
  </w:style>
  <w:style w:type="character" w:styleId="UnresolvedMention">
    <w:name w:val="Unresolved Mention"/>
    <w:basedOn w:val="DefaultParagraphFont"/>
    <w:uiPriority w:val="99"/>
    <w:semiHidden/>
    <w:unhideWhenUsed/>
    <w:rsid w:val="00D1287F"/>
    <w:rPr>
      <w:color w:val="605E5C"/>
      <w:shd w:val="clear" w:color="auto" w:fill="E1DFDD"/>
    </w:rPr>
  </w:style>
  <w:style w:type="table" w:styleId="TableGrid">
    <w:name w:val="Table Grid"/>
    <w:basedOn w:val="TableNormal"/>
    <w:uiPriority w:val="59"/>
    <w:rsid w:val="009017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3671E"/>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03671E"/>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03671E"/>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03671E"/>
    <w:rPr>
      <w:rFonts w:eastAsiaTheme="minorEastAsia" w:cs="Times New Roman"/>
      <w:color w:val="5A5A5A" w:themeColor="text1" w:themeTint="A5"/>
      <w:spacing w:val="15"/>
      <w:lang w:val="en-US"/>
    </w:rPr>
  </w:style>
  <w:style w:type="table" w:styleId="GridTable6Colorful-Accent2">
    <w:name w:val="Grid Table 6 Colorful Accent 2"/>
    <w:basedOn w:val="TableNormal"/>
    <w:uiPriority w:val="51"/>
    <w:rsid w:val="009A592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BodyText">
    <w:name w:val="Body Text"/>
    <w:basedOn w:val="Normal"/>
    <w:link w:val="BodyTextChar"/>
    <w:uiPriority w:val="1"/>
    <w:qFormat/>
    <w:rsid w:val="009A5926"/>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9A5926"/>
    <w:rPr>
      <w:rFonts w:ascii="Arial" w:eastAsia="Arial" w:hAnsi="Arial" w:cs="Arial"/>
      <w:sz w:val="18"/>
      <w:szCs w:val="18"/>
      <w:lang w:val="en-US"/>
    </w:rPr>
  </w:style>
  <w:style w:type="paragraph" w:customStyle="1" w:styleId="TableParagraph">
    <w:name w:val="Table Paragraph"/>
    <w:basedOn w:val="Normal"/>
    <w:uiPriority w:val="1"/>
    <w:qFormat/>
    <w:rsid w:val="009A5926"/>
    <w:pPr>
      <w:widowControl w:val="0"/>
      <w:autoSpaceDE w:val="0"/>
      <w:autoSpaceDN w:val="0"/>
      <w:spacing w:after="0" w:line="240" w:lineRule="auto"/>
    </w:pPr>
    <w:rPr>
      <w:rFonts w:ascii="Arial" w:eastAsia="Arial" w:hAnsi="Arial" w:cs="Arial"/>
      <w:lang w:val="en-US"/>
    </w:rPr>
  </w:style>
  <w:style w:type="character" w:customStyle="1" w:styleId="oypena">
    <w:name w:val="oypena"/>
    <w:basedOn w:val="DefaultParagraphFont"/>
    <w:rsid w:val="009A5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3527">
      <w:bodyDiv w:val="1"/>
      <w:marLeft w:val="0"/>
      <w:marRight w:val="0"/>
      <w:marTop w:val="0"/>
      <w:marBottom w:val="0"/>
      <w:divBdr>
        <w:top w:val="none" w:sz="0" w:space="0" w:color="auto"/>
        <w:left w:val="none" w:sz="0" w:space="0" w:color="auto"/>
        <w:bottom w:val="none" w:sz="0" w:space="0" w:color="auto"/>
        <w:right w:val="none" w:sz="0" w:space="0" w:color="auto"/>
      </w:divBdr>
    </w:div>
    <w:div w:id="510727125">
      <w:bodyDiv w:val="1"/>
      <w:marLeft w:val="0"/>
      <w:marRight w:val="0"/>
      <w:marTop w:val="0"/>
      <w:marBottom w:val="0"/>
      <w:divBdr>
        <w:top w:val="none" w:sz="0" w:space="0" w:color="auto"/>
        <w:left w:val="none" w:sz="0" w:space="0" w:color="auto"/>
        <w:bottom w:val="none" w:sz="0" w:space="0" w:color="auto"/>
        <w:right w:val="none" w:sz="0" w:space="0" w:color="auto"/>
      </w:divBdr>
    </w:div>
    <w:div w:id="568273870">
      <w:bodyDiv w:val="1"/>
      <w:marLeft w:val="0"/>
      <w:marRight w:val="0"/>
      <w:marTop w:val="0"/>
      <w:marBottom w:val="0"/>
      <w:divBdr>
        <w:top w:val="none" w:sz="0" w:space="0" w:color="auto"/>
        <w:left w:val="none" w:sz="0" w:space="0" w:color="auto"/>
        <w:bottom w:val="none" w:sz="0" w:space="0" w:color="auto"/>
        <w:right w:val="none" w:sz="0" w:space="0" w:color="auto"/>
      </w:divBdr>
    </w:div>
    <w:div w:id="610623918">
      <w:bodyDiv w:val="1"/>
      <w:marLeft w:val="0"/>
      <w:marRight w:val="0"/>
      <w:marTop w:val="0"/>
      <w:marBottom w:val="0"/>
      <w:divBdr>
        <w:top w:val="none" w:sz="0" w:space="0" w:color="auto"/>
        <w:left w:val="none" w:sz="0" w:space="0" w:color="auto"/>
        <w:bottom w:val="none" w:sz="0" w:space="0" w:color="auto"/>
        <w:right w:val="none" w:sz="0" w:space="0" w:color="auto"/>
      </w:divBdr>
    </w:div>
    <w:div w:id="641157477">
      <w:bodyDiv w:val="1"/>
      <w:marLeft w:val="0"/>
      <w:marRight w:val="0"/>
      <w:marTop w:val="0"/>
      <w:marBottom w:val="0"/>
      <w:divBdr>
        <w:top w:val="none" w:sz="0" w:space="0" w:color="auto"/>
        <w:left w:val="none" w:sz="0" w:space="0" w:color="auto"/>
        <w:bottom w:val="none" w:sz="0" w:space="0" w:color="auto"/>
        <w:right w:val="none" w:sz="0" w:space="0" w:color="auto"/>
      </w:divBdr>
    </w:div>
    <w:div w:id="867108276">
      <w:bodyDiv w:val="1"/>
      <w:marLeft w:val="0"/>
      <w:marRight w:val="0"/>
      <w:marTop w:val="0"/>
      <w:marBottom w:val="0"/>
      <w:divBdr>
        <w:top w:val="none" w:sz="0" w:space="0" w:color="auto"/>
        <w:left w:val="none" w:sz="0" w:space="0" w:color="auto"/>
        <w:bottom w:val="none" w:sz="0" w:space="0" w:color="auto"/>
        <w:right w:val="none" w:sz="0" w:space="0" w:color="auto"/>
      </w:divBdr>
    </w:div>
    <w:div w:id="1161695695">
      <w:bodyDiv w:val="1"/>
      <w:marLeft w:val="0"/>
      <w:marRight w:val="0"/>
      <w:marTop w:val="0"/>
      <w:marBottom w:val="0"/>
      <w:divBdr>
        <w:top w:val="none" w:sz="0" w:space="0" w:color="auto"/>
        <w:left w:val="none" w:sz="0" w:space="0" w:color="auto"/>
        <w:bottom w:val="none" w:sz="0" w:space="0" w:color="auto"/>
        <w:right w:val="none" w:sz="0" w:space="0" w:color="auto"/>
      </w:divBdr>
    </w:div>
    <w:div w:id="1415467494">
      <w:bodyDiv w:val="1"/>
      <w:marLeft w:val="0"/>
      <w:marRight w:val="0"/>
      <w:marTop w:val="0"/>
      <w:marBottom w:val="0"/>
      <w:divBdr>
        <w:top w:val="none" w:sz="0" w:space="0" w:color="auto"/>
        <w:left w:val="none" w:sz="0" w:space="0" w:color="auto"/>
        <w:bottom w:val="none" w:sz="0" w:space="0" w:color="auto"/>
        <w:right w:val="none" w:sz="0" w:space="0" w:color="auto"/>
      </w:divBdr>
    </w:div>
    <w:div w:id="1499733590">
      <w:bodyDiv w:val="1"/>
      <w:marLeft w:val="0"/>
      <w:marRight w:val="0"/>
      <w:marTop w:val="0"/>
      <w:marBottom w:val="0"/>
      <w:divBdr>
        <w:top w:val="none" w:sz="0" w:space="0" w:color="auto"/>
        <w:left w:val="none" w:sz="0" w:space="0" w:color="auto"/>
        <w:bottom w:val="none" w:sz="0" w:space="0" w:color="auto"/>
        <w:right w:val="none" w:sz="0" w:space="0" w:color="auto"/>
      </w:divBdr>
    </w:div>
    <w:div w:id="1897354332">
      <w:bodyDiv w:val="1"/>
      <w:marLeft w:val="0"/>
      <w:marRight w:val="0"/>
      <w:marTop w:val="0"/>
      <w:marBottom w:val="0"/>
      <w:divBdr>
        <w:top w:val="none" w:sz="0" w:space="0" w:color="auto"/>
        <w:left w:val="none" w:sz="0" w:space="0" w:color="auto"/>
        <w:bottom w:val="none" w:sz="0" w:space="0" w:color="auto"/>
        <w:right w:val="none" w:sz="0" w:space="0" w:color="auto"/>
      </w:divBdr>
    </w:div>
    <w:div w:id="1973903234">
      <w:bodyDiv w:val="1"/>
      <w:marLeft w:val="0"/>
      <w:marRight w:val="0"/>
      <w:marTop w:val="0"/>
      <w:marBottom w:val="0"/>
      <w:divBdr>
        <w:top w:val="none" w:sz="0" w:space="0" w:color="auto"/>
        <w:left w:val="none" w:sz="0" w:space="0" w:color="auto"/>
        <w:bottom w:val="none" w:sz="0" w:space="0" w:color="auto"/>
        <w:right w:val="none" w:sz="0" w:space="0" w:color="auto"/>
      </w:divBdr>
    </w:div>
    <w:div w:id="198705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ie.leaver@diocesehn.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699fffb0858cbcd1be0f9a14be425b05">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94a68b3f3c2cd9771986d7841794c348"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02DC1-5037-44E4-82AE-A1AA423963B1}">
  <ds:schemaRefs>
    <ds:schemaRef ds:uri="http://schemas.openxmlformats.org/officeDocument/2006/bibliography"/>
  </ds:schemaRefs>
</ds:datastoreItem>
</file>

<file path=customXml/itemProps2.xml><?xml version="1.0" encoding="utf-8"?>
<ds:datastoreItem xmlns:ds="http://schemas.openxmlformats.org/officeDocument/2006/customXml" ds:itemID="{3567E9B6-1758-40CC-A7B0-70C5809DA33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3EB88422-99D7-4C99-A1EF-15D9BAABE75A}">
  <ds:schemaRefs>
    <ds:schemaRef ds:uri="http://schemas.microsoft.com/sharepoint/v3/contenttype/forms"/>
  </ds:schemaRefs>
</ds:datastoreItem>
</file>

<file path=customXml/itemProps4.xml><?xml version="1.0" encoding="utf-8"?>
<ds:datastoreItem xmlns:ds="http://schemas.openxmlformats.org/officeDocument/2006/customXml" ds:itemID="{0345DFB9-4DFA-4867-A00E-6E6ED056D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493</Words>
  <Characters>2819</Characters>
  <Application>Microsoft Office Word</Application>
  <DocSecurity>0</DocSecurity>
  <Lines>100</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Annie Leaver</cp:lastModifiedBy>
  <cp:revision>79</cp:revision>
  <cp:lastPrinted>2025-11-01T16:05:00Z</cp:lastPrinted>
  <dcterms:created xsi:type="dcterms:W3CDTF">2025-12-12T12:20:00Z</dcterms:created>
  <dcterms:modified xsi:type="dcterms:W3CDTF">2025-12-12T15:54:00Z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3274400</vt:r8>
  </property>
  <property fmtid="{D5CDD505-2E9C-101B-9397-08002B2CF9AE}" pid="4" name="MediaServiceImageTags">
    <vt:lpwstr/>
  </property>
</Properties>
</file>